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C6C0C6" w14:textId="6C61F705" w:rsidR="00F85750" w:rsidRPr="005B4B34" w:rsidRDefault="00F85750" w:rsidP="00F85750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sz w:val="26"/>
          <w:szCs w:val="26"/>
          <w:lang w:val="uk-UA"/>
        </w:rPr>
      </w:pPr>
      <w:r w:rsidRPr="005B4B34">
        <w:rPr>
          <w:noProof/>
          <w:sz w:val="26"/>
          <w:szCs w:val="26"/>
        </w:rPr>
        <w:drawing>
          <wp:inline distT="0" distB="0" distL="0" distR="0" wp14:anchorId="3B61C7BD" wp14:editId="31387DDF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F85750" w:rsidRPr="005B4B34" w14:paraId="3A331576" w14:textId="77777777" w:rsidTr="0066275C">
        <w:trPr>
          <w:trHeight w:val="773"/>
        </w:trPr>
        <w:tc>
          <w:tcPr>
            <w:tcW w:w="9721" w:type="dxa"/>
            <w:shd w:val="clear" w:color="auto" w:fill="auto"/>
          </w:tcPr>
          <w:p w14:paraId="0BDE35E3" w14:textId="77777777" w:rsidR="00F85750" w:rsidRPr="005B4B34" w:rsidRDefault="00F85750" w:rsidP="0066275C">
            <w:pPr>
              <w:spacing w:after="0" w:line="240" w:lineRule="auto"/>
              <w:jc w:val="center"/>
              <w:rPr>
                <w:b/>
                <w:sz w:val="26"/>
                <w:szCs w:val="26"/>
                <w:lang w:val="uk-UA"/>
              </w:rPr>
            </w:pPr>
            <w:r w:rsidRPr="005B4B34">
              <w:rPr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66C603A7" w14:textId="77777777" w:rsidR="00F85750" w:rsidRPr="005B4B34" w:rsidRDefault="00F85750" w:rsidP="0066275C">
            <w:pPr>
              <w:spacing w:after="0" w:line="240" w:lineRule="auto"/>
              <w:jc w:val="center"/>
              <w:rPr>
                <w:b/>
                <w:sz w:val="26"/>
                <w:szCs w:val="26"/>
                <w:lang w:val="uk-UA"/>
              </w:rPr>
            </w:pPr>
            <w:r w:rsidRPr="005B4B34">
              <w:rPr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558714BA" w14:textId="77777777" w:rsidR="00F85750" w:rsidRPr="005B4B34" w:rsidRDefault="00F85750" w:rsidP="0066275C">
            <w:pPr>
              <w:spacing w:after="0" w:line="240" w:lineRule="auto"/>
              <w:ind w:left="-180"/>
              <w:jc w:val="center"/>
              <w:rPr>
                <w:b/>
                <w:sz w:val="26"/>
                <w:szCs w:val="26"/>
              </w:rPr>
            </w:pPr>
            <w:r w:rsidRPr="005B4B34">
              <w:rPr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54CB2D4D" w14:textId="77777777" w:rsidR="00F85750" w:rsidRPr="005B4B34" w:rsidRDefault="00F85750" w:rsidP="00F85750">
      <w:pPr>
        <w:spacing w:after="0"/>
        <w:rPr>
          <w:b/>
          <w:sz w:val="26"/>
          <w:szCs w:val="26"/>
          <w:lang w:val="uk-UA"/>
        </w:rPr>
      </w:pPr>
      <w:r w:rsidRPr="005B4B34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41902D" wp14:editId="71450914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1750" r="33020" b="34925"/>
                <wp:wrapNone/>
                <wp:docPr id="1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A22169" id="shape_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/>
            </w:pict>
          </mc:Fallback>
        </mc:AlternateContent>
      </w:r>
    </w:p>
    <w:p w14:paraId="1195D039" w14:textId="77777777" w:rsidR="00F85750" w:rsidRPr="005B4B34" w:rsidRDefault="00F85750" w:rsidP="00F85750">
      <w:pPr>
        <w:pStyle w:val="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B4B34">
        <w:rPr>
          <w:rFonts w:ascii="Times New Roman" w:hAnsi="Times New Roman" w:cs="Times New Roman"/>
          <w:b/>
          <w:bCs/>
          <w:sz w:val="26"/>
          <w:szCs w:val="26"/>
        </w:rPr>
        <w:t xml:space="preserve">Р І Ш Е Н </w:t>
      </w:r>
      <w:proofErr w:type="spellStart"/>
      <w:r w:rsidRPr="005B4B34"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 w:rsidRPr="005B4B34">
        <w:rPr>
          <w:rFonts w:ascii="Times New Roman" w:hAnsi="Times New Roman" w:cs="Times New Roman"/>
          <w:b/>
          <w:bCs/>
          <w:sz w:val="26"/>
          <w:szCs w:val="26"/>
        </w:rPr>
        <w:t xml:space="preserve"> Я </w:t>
      </w:r>
    </w:p>
    <w:p w14:paraId="7D944E12" w14:textId="77777777" w:rsidR="00F85750" w:rsidRPr="005B4B34" w:rsidRDefault="00F85750" w:rsidP="00125DC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3F222102" w14:textId="13BB0A01" w:rsidR="00DF2FE2" w:rsidRPr="005B4B34" w:rsidRDefault="000E603E" w:rsidP="00667A7C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B4B3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Про </w:t>
      </w:r>
      <w:bookmarkStart w:id="0" w:name="_Hlk119054370"/>
      <w:r w:rsidR="000619E5" w:rsidRPr="005B4B3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погодження </w:t>
      </w:r>
      <w:r w:rsidR="00024A1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виплати премі</w:t>
      </w:r>
      <w:r w:rsidR="0064753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й працівникам Комунального некомерційного підприємства</w:t>
      </w:r>
      <w:r w:rsidR="00667A7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«</w:t>
      </w:r>
      <w:proofErr w:type="spellStart"/>
      <w:r w:rsidR="00667A7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Димерська</w:t>
      </w:r>
      <w:proofErr w:type="spellEnd"/>
      <w:r w:rsidR="00667A7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центральна селищна лікарня» </w:t>
      </w:r>
      <w:proofErr w:type="spellStart"/>
      <w:r w:rsidR="00667A7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Димерської</w:t>
      </w:r>
      <w:proofErr w:type="spellEnd"/>
      <w:r w:rsidR="00667A7C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селищної ради</w:t>
      </w:r>
      <w:r w:rsidR="000528F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0619E5" w:rsidRPr="005B4B3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за </w:t>
      </w:r>
      <w:r w:rsidR="0061648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підсумками роботи ІІІ кварталу</w:t>
      </w:r>
      <w:r w:rsidR="000619E5" w:rsidRPr="005B4B3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2023 року</w:t>
      </w:r>
    </w:p>
    <w:bookmarkEnd w:id="0"/>
    <w:p w14:paraId="44E74CA9" w14:textId="77777777" w:rsidR="002D63B2" w:rsidRPr="005B4B34" w:rsidRDefault="002D63B2" w:rsidP="00BA1FE9">
      <w:pPr>
        <w:spacing w:after="0" w:line="240" w:lineRule="auto"/>
        <w:jc w:val="both"/>
        <w:rPr>
          <w:b/>
          <w:i/>
          <w:sz w:val="26"/>
          <w:szCs w:val="26"/>
          <w:lang w:val="uk-UA"/>
        </w:rPr>
      </w:pPr>
    </w:p>
    <w:p w14:paraId="7874BE97" w14:textId="37113214" w:rsidR="002D63B2" w:rsidRPr="005B4B34" w:rsidRDefault="00F029C6" w:rsidP="003A2E9E">
      <w:pPr>
        <w:spacing w:after="0" w:line="240" w:lineRule="auto"/>
        <w:jc w:val="both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>2</w:t>
      </w:r>
      <w:r w:rsidR="00110513">
        <w:rPr>
          <w:color w:val="000000"/>
          <w:sz w:val="26"/>
          <w:szCs w:val="26"/>
          <w:lang w:val="uk-UA"/>
        </w:rPr>
        <w:t xml:space="preserve">2 вересня </w:t>
      </w:r>
      <w:r w:rsidR="00CE1F91" w:rsidRPr="005B4B34">
        <w:rPr>
          <w:color w:val="000000"/>
          <w:sz w:val="26"/>
          <w:szCs w:val="26"/>
          <w:lang w:val="uk-UA"/>
        </w:rPr>
        <w:t>2023</w:t>
      </w:r>
      <w:r w:rsidR="002D63B2" w:rsidRPr="005B4B34">
        <w:rPr>
          <w:color w:val="000000"/>
          <w:sz w:val="26"/>
          <w:szCs w:val="26"/>
          <w:lang w:val="uk-UA"/>
        </w:rPr>
        <w:t xml:space="preserve"> року </w:t>
      </w:r>
      <w:r w:rsidR="002D63B2" w:rsidRPr="005B4B34">
        <w:rPr>
          <w:color w:val="000000"/>
          <w:sz w:val="26"/>
          <w:szCs w:val="26"/>
          <w:lang w:val="uk-UA"/>
        </w:rPr>
        <w:tab/>
      </w:r>
      <w:r w:rsidR="00F05303" w:rsidRPr="005B4B34">
        <w:rPr>
          <w:color w:val="000000"/>
          <w:sz w:val="26"/>
          <w:szCs w:val="26"/>
          <w:lang w:val="uk-UA"/>
        </w:rPr>
        <w:tab/>
      </w:r>
      <w:r w:rsidR="00CF7C4E" w:rsidRPr="005B4B34">
        <w:rPr>
          <w:color w:val="000000"/>
          <w:sz w:val="26"/>
          <w:szCs w:val="26"/>
          <w:lang w:val="uk-UA"/>
        </w:rPr>
        <w:tab/>
      </w:r>
      <w:r w:rsidR="00455E53">
        <w:rPr>
          <w:color w:val="000000"/>
          <w:sz w:val="26"/>
          <w:szCs w:val="26"/>
          <w:lang w:val="uk-UA"/>
        </w:rPr>
        <w:t xml:space="preserve">  </w:t>
      </w:r>
      <w:r w:rsidR="00AD4C12">
        <w:rPr>
          <w:color w:val="000000"/>
          <w:sz w:val="26"/>
          <w:szCs w:val="26"/>
          <w:lang w:val="uk-UA"/>
        </w:rPr>
        <w:t xml:space="preserve">  </w:t>
      </w:r>
      <w:r w:rsidR="007527C3">
        <w:rPr>
          <w:color w:val="000000"/>
          <w:sz w:val="26"/>
          <w:szCs w:val="26"/>
          <w:lang w:val="uk-UA"/>
        </w:rPr>
        <w:t>№</w:t>
      </w:r>
      <w:r w:rsidR="00360F0F">
        <w:rPr>
          <w:color w:val="000000"/>
          <w:sz w:val="26"/>
          <w:szCs w:val="26"/>
          <w:lang w:val="uk-UA"/>
        </w:rPr>
        <w:t>328</w:t>
      </w:r>
      <w:r w:rsidR="00DF2FE2" w:rsidRPr="005B4B34">
        <w:rPr>
          <w:color w:val="000000"/>
          <w:sz w:val="26"/>
          <w:szCs w:val="26"/>
          <w:lang w:val="uk-UA"/>
        </w:rPr>
        <w:tab/>
      </w:r>
      <w:r w:rsidR="00E0025D" w:rsidRPr="005B4B34">
        <w:rPr>
          <w:color w:val="000000"/>
          <w:sz w:val="26"/>
          <w:szCs w:val="26"/>
          <w:lang w:val="uk-UA"/>
        </w:rPr>
        <w:tab/>
      </w:r>
      <w:r w:rsidR="007527C3">
        <w:rPr>
          <w:color w:val="000000"/>
          <w:sz w:val="26"/>
          <w:szCs w:val="26"/>
          <w:lang w:val="uk-UA"/>
        </w:rPr>
        <w:tab/>
      </w:r>
      <w:r w:rsidR="00702C23">
        <w:rPr>
          <w:color w:val="000000"/>
          <w:sz w:val="26"/>
          <w:szCs w:val="26"/>
          <w:lang w:val="uk-UA"/>
        </w:rPr>
        <w:tab/>
        <w:t xml:space="preserve">  </w:t>
      </w:r>
      <w:r w:rsidR="00A82B2F" w:rsidRPr="005B4B34">
        <w:rPr>
          <w:color w:val="000000"/>
          <w:sz w:val="26"/>
          <w:szCs w:val="26"/>
          <w:lang w:val="uk-UA"/>
        </w:rPr>
        <w:t>смт. Димер</w:t>
      </w:r>
    </w:p>
    <w:p w14:paraId="31C0A6D6" w14:textId="77777777" w:rsidR="002D63B2" w:rsidRPr="005B4B34" w:rsidRDefault="002D63B2" w:rsidP="003A2E9E">
      <w:pPr>
        <w:pStyle w:val="1"/>
        <w:rPr>
          <w:rFonts w:ascii="Times New Roman" w:hAnsi="Times New Roman" w:cs="Times New Roman"/>
          <w:b/>
          <w:sz w:val="26"/>
          <w:szCs w:val="26"/>
        </w:rPr>
      </w:pPr>
    </w:p>
    <w:p w14:paraId="3D9D4FE8" w14:textId="3C995E23" w:rsidR="003F4977" w:rsidRPr="005B4B34" w:rsidRDefault="003F4977" w:rsidP="003F4977">
      <w:pPr>
        <w:spacing w:after="0" w:line="240" w:lineRule="auto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5B4B34">
        <w:rPr>
          <w:color w:val="000000" w:themeColor="text1"/>
          <w:sz w:val="26"/>
          <w:szCs w:val="26"/>
          <w:lang w:val="uk-UA"/>
        </w:rPr>
        <w:t xml:space="preserve">Розглянувши </w:t>
      </w:r>
      <w:r w:rsidR="000619E5" w:rsidRPr="005B4B34">
        <w:rPr>
          <w:color w:val="000000" w:themeColor="text1"/>
          <w:sz w:val="26"/>
          <w:szCs w:val="26"/>
          <w:lang w:val="uk-UA"/>
        </w:rPr>
        <w:t xml:space="preserve">лист </w:t>
      </w:r>
      <w:r w:rsidR="00DA536E">
        <w:rPr>
          <w:color w:val="000000" w:themeColor="text1"/>
          <w:sz w:val="26"/>
          <w:szCs w:val="26"/>
          <w:lang w:val="uk-UA"/>
        </w:rPr>
        <w:t>директора</w:t>
      </w:r>
      <w:r w:rsidR="00677445">
        <w:rPr>
          <w:color w:val="000000" w:themeColor="text1"/>
          <w:sz w:val="26"/>
          <w:szCs w:val="26"/>
          <w:lang w:val="uk-UA"/>
        </w:rPr>
        <w:t xml:space="preserve"> </w:t>
      </w:r>
      <w:r w:rsidR="00667A7C">
        <w:rPr>
          <w:color w:val="000000" w:themeColor="text1"/>
          <w:sz w:val="26"/>
          <w:szCs w:val="26"/>
          <w:lang w:val="uk-UA"/>
        </w:rPr>
        <w:t xml:space="preserve">Комунального некомерційного підприємства </w:t>
      </w:r>
      <w:r w:rsidR="00401278">
        <w:rPr>
          <w:color w:val="000000" w:themeColor="text1"/>
          <w:sz w:val="26"/>
          <w:szCs w:val="26"/>
          <w:lang w:val="uk-UA"/>
        </w:rPr>
        <w:t>«</w:t>
      </w:r>
      <w:proofErr w:type="spellStart"/>
      <w:r w:rsidR="00401278">
        <w:rPr>
          <w:color w:val="000000" w:themeColor="text1"/>
          <w:sz w:val="26"/>
          <w:szCs w:val="26"/>
          <w:lang w:val="uk-UA"/>
        </w:rPr>
        <w:t>Димерська</w:t>
      </w:r>
      <w:proofErr w:type="spellEnd"/>
      <w:r w:rsidR="00401278">
        <w:rPr>
          <w:color w:val="000000" w:themeColor="text1"/>
          <w:sz w:val="26"/>
          <w:szCs w:val="26"/>
          <w:lang w:val="uk-UA"/>
        </w:rPr>
        <w:t xml:space="preserve"> центральна селищна лікарня» </w:t>
      </w:r>
      <w:proofErr w:type="spellStart"/>
      <w:r w:rsidR="00401278">
        <w:rPr>
          <w:color w:val="000000" w:themeColor="text1"/>
          <w:sz w:val="26"/>
          <w:szCs w:val="26"/>
          <w:lang w:val="uk-UA"/>
        </w:rPr>
        <w:t>Д</w:t>
      </w:r>
      <w:r w:rsidR="00102921" w:rsidRPr="005B4B34">
        <w:rPr>
          <w:color w:val="000000" w:themeColor="text1"/>
          <w:sz w:val="26"/>
          <w:szCs w:val="26"/>
          <w:lang w:val="uk-UA"/>
        </w:rPr>
        <w:t>имерської</w:t>
      </w:r>
      <w:proofErr w:type="spellEnd"/>
      <w:r w:rsidR="00102921" w:rsidRPr="005B4B34">
        <w:rPr>
          <w:color w:val="000000" w:themeColor="text1"/>
          <w:sz w:val="26"/>
          <w:szCs w:val="26"/>
          <w:lang w:val="uk-UA"/>
        </w:rPr>
        <w:t xml:space="preserve"> селищної ради </w:t>
      </w:r>
      <w:proofErr w:type="spellStart"/>
      <w:r w:rsidR="00DA536E">
        <w:rPr>
          <w:color w:val="000000" w:themeColor="text1"/>
          <w:sz w:val="26"/>
          <w:szCs w:val="26"/>
          <w:lang w:val="uk-UA"/>
        </w:rPr>
        <w:t>Нехаєнко</w:t>
      </w:r>
      <w:proofErr w:type="spellEnd"/>
      <w:r w:rsidR="00DA536E">
        <w:rPr>
          <w:color w:val="000000" w:themeColor="text1"/>
          <w:sz w:val="26"/>
          <w:szCs w:val="26"/>
          <w:lang w:val="uk-UA"/>
        </w:rPr>
        <w:t xml:space="preserve"> М.І.</w:t>
      </w:r>
      <w:r w:rsidR="00677445">
        <w:rPr>
          <w:color w:val="000000" w:themeColor="text1"/>
          <w:sz w:val="26"/>
          <w:szCs w:val="26"/>
          <w:lang w:val="uk-UA"/>
        </w:rPr>
        <w:t xml:space="preserve"> </w:t>
      </w:r>
      <w:r w:rsidR="00171161" w:rsidRPr="005B4B34">
        <w:rPr>
          <w:color w:val="000000" w:themeColor="text1"/>
          <w:sz w:val="26"/>
          <w:szCs w:val="26"/>
          <w:lang w:val="uk-UA"/>
        </w:rPr>
        <w:t xml:space="preserve">від </w:t>
      </w:r>
      <w:r w:rsidR="00AA5FBE">
        <w:rPr>
          <w:color w:val="000000" w:themeColor="text1"/>
          <w:sz w:val="26"/>
          <w:szCs w:val="26"/>
          <w:lang w:val="uk-UA"/>
        </w:rPr>
        <w:t>1</w:t>
      </w:r>
      <w:r w:rsidR="00110513">
        <w:rPr>
          <w:color w:val="000000" w:themeColor="text1"/>
          <w:sz w:val="26"/>
          <w:szCs w:val="26"/>
          <w:lang w:val="uk-UA"/>
        </w:rPr>
        <w:t>5.09.2023</w:t>
      </w:r>
      <w:r w:rsidR="00DA536E">
        <w:rPr>
          <w:color w:val="000000" w:themeColor="text1"/>
          <w:sz w:val="26"/>
          <w:szCs w:val="26"/>
          <w:lang w:val="uk-UA"/>
        </w:rPr>
        <w:t xml:space="preserve"> року №</w:t>
      </w:r>
      <w:r w:rsidR="00110513">
        <w:rPr>
          <w:color w:val="000000" w:themeColor="text1"/>
          <w:sz w:val="26"/>
          <w:szCs w:val="26"/>
          <w:lang w:val="uk-UA"/>
        </w:rPr>
        <w:t>222/01-10</w:t>
      </w:r>
      <w:r w:rsidR="00AA5FBE">
        <w:rPr>
          <w:color w:val="000000" w:themeColor="text1"/>
          <w:sz w:val="26"/>
          <w:szCs w:val="26"/>
          <w:lang w:val="uk-UA"/>
        </w:rPr>
        <w:t xml:space="preserve"> </w:t>
      </w:r>
      <w:r w:rsidR="00315F94">
        <w:rPr>
          <w:color w:val="000000" w:themeColor="text1"/>
          <w:sz w:val="26"/>
          <w:szCs w:val="26"/>
          <w:lang w:val="uk-UA"/>
        </w:rPr>
        <w:t xml:space="preserve">про погодження </w:t>
      </w:r>
      <w:r w:rsidR="00BD1620">
        <w:rPr>
          <w:color w:val="000000" w:themeColor="text1"/>
          <w:sz w:val="26"/>
          <w:szCs w:val="26"/>
          <w:lang w:val="uk-UA"/>
        </w:rPr>
        <w:t xml:space="preserve">премій працівникам </w:t>
      </w:r>
      <w:r w:rsidR="00401278">
        <w:rPr>
          <w:color w:val="000000" w:themeColor="text1"/>
          <w:sz w:val="26"/>
          <w:szCs w:val="26"/>
          <w:lang w:val="uk-UA"/>
        </w:rPr>
        <w:t>КНП «</w:t>
      </w:r>
      <w:proofErr w:type="spellStart"/>
      <w:r w:rsidR="00401278">
        <w:rPr>
          <w:color w:val="000000" w:themeColor="text1"/>
          <w:sz w:val="26"/>
          <w:szCs w:val="26"/>
          <w:lang w:val="uk-UA"/>
        </w:rPr>
        <w:t>Димерська</w:t>
      </w:r>
      <w:proofErr w:type="spellEnd"/>
      <w:r w:rsidR="00401278">
        <w:rPr>
          <w:color w:val="000000" w:themeColor="text1"/>
          <w:sz w:val="26"/>
          <w:szCs w:val="26"/>
          <w:lang w:val="uk-UA"/>
        </w:rPr>
        <w:t xml:space="preserve"> </w:t>
      </w:r>
      <w:r w:rsidR="00F24BA5">
        <w:rPr>
          <w:color w:val="000000" w:themeColor="text1"/>
          <w:sz w:val="26"/>
          <w:szCs w:val="26"/>
          <w:lang w:val="uk-UA"/>
        </w:rPr>
        <w:t xml:space="preserve">центральна селищна лікарня» </w:t>
      </w:r>
      <w:proofErr w:type="spellStart"/>
      <w:r w:rsidR="00E7080B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E7080B">
        <w:rPr>
          <w:color w:val="000000" w:themeColor="text1"/>
          <w:sz w:val="26"/>
          <w:szCs w:val="26"/>
          <w:lang w:val="uk-UA"/>
        </w:rPr>
        <w:t xml:space="preserve"> селищної ради за підсумками роботи за </w:t>
      </w:r>
      <w:r w:rsidR="00616480">
        <w:rPr>
          <w:color w:val="000000" w:themeColor="text1"/>
          <w:sz w:val="26"/>
          <w:szCs w:val="26"/>
          <w:lang w:val="uk-UA"/>
        </w:rPr>
        <w:t xml:space="preserve">підсумками роботи ІІІ кварталу </w:t>
      </w:r>
      <w:r w:rsidR="00E7080B">
        <w:rPr>
          <w:color w:val="000000" w:themeColor="text1"/>
          <w:sz w:val="26"/>
          <w:szCs w:val="26"/>
          <w:lang w:val="uk-UA"/>
        </w:rPr>
        <w:t>2023 року</w:t>
      </w:r>
      <w:r w:rsidR="00890823">
        <w:rPr>
          <w:color w:val="000000" w:themeColor="text1"/>
          <w:sz w:val="26"/>
          <w:szCs w:val="26"/>
          <w:lang w:val="uk-UA"/>
        </w:rPr>
        <w:t>,</w:t>
      </w:r>
      <w:r w:rsidR="005E6917">
        <w:rPr>
          <w:color w:val="000000" w:themeColor="text1"/>
          <w:sz w:val="26"/>
          <w:szCs w:val="26"/>
          <w:lang w:val="uk-UA"/>
        </w:rPr>
        <w:t xml:space="preserve"> враховуючи значний обсяг та особливий характер виконуваної роботи, інтенсивність праці, вагомий внесок при виконанні завдань, покладених на КПН «</w:t>
      </w:r>
      <w:proofErr w:type="spellStart"/>
      <w:r w:rsidR="005E6917">
        <w:rPr>
          <w:color w:val="000000" w:themeColor="text1"/>
          <w:sz w:val="26"/>
          <w:szCs w:val="26"/>
          <w:lang w:val="uk-UA"/>
        </w:rPr>
        <w:t>Димерська</w:t>
      </w:r>
      <w:proofErr w:type="spellEnd"/>
      <w:r w:rsidR="005E6917">
        <w:rPr>
          <w:color w:val="000000" w:themeColor="text1"/>
          <w:sz w:val="26"/>
          <w:szCs w:val="26"/>
          <w:lang w:val="uk-UA"/>
        </w:rPr>
        <w:t xml:space="preserve"> центральна селищна</w:t>
      </w:r>
      <w:r w:rsidR="0042312F">
        <w:rPr>
          <w:color w:val="000000" w:themeColor="text1"/>
          <w:sz w:val="26"/>
          <w:szCs w:val="26"/>
          <w:lang w:val="uk-UA"/>
        </w:rPr>
        <w:t xml:space="preserve"> лікарня», відсутність порушень</w:t>
      </w:r>
      <w:r w:rsidR="00FB5286">
        <w:rPr>
          <w:color w:val="000000" w:themeColor="text1"/>
          <w:sz w:val="26"/>
          <w:szCs w:val="26"/>
          <w:lang w:val="uk-UA"/>
        </w:rPr>
        <w:t xml:space="preserve"> трудової </w:t>
      </w:r>
      <w:r w:rsidR="007D2FF2">
        <w:rPr>
          <w:color w:val="000000" w:themeColor="text1"/>
          <w:sz w:val="26"/>
          <w:szCs w:val="26"/>
          <w:lang w:val="uk-UA"/>
        </w:rPr>
        <w:t>дисципліни та дисциплінарних стягнень,</w:t>
      </w:r>
      <w:r w:rsidR="00E7080B">
        <w:rPr>
          <w:color w:val="000000" w:themeColor="text1"/>
          <w:sz w:val="26"/>
          <w:szCs w:val="26"/>
          <w:lang w:val="uk-UA"/>
        </w:rPr>
        <w:t xml:space="preserve"> </w:t>
      </w:r>
      <w:r w:rsidR="00F47218" w:rsidRPr="005B4B34">
        <w:rPr>
          <w:color w:val="000000" w:themeColor="text1"/>
          <w:sz w:val="26"/>
          <w:szCs w:val="26"/>
          <w:lang w:val="uk-UA"/>
        </w:rPr>
        <w:t xml:space="preserve">відповідно до </w:t>
      </w:r>
      <w:r w:rsidR="00105D4A" w:rsidRPr="005B4B34">
        <w:rPr>
          <w:color w:val="000000" w:themeColor="text1"/>
          <w:sz w:val="26"/>
          <w:szCs w:val="26"/>
          <w:lang w:val="uk-UA"/>
        </w:rPr>
        <w:t xml:space="preserve">рішення </w:t>
      </w:r>
      <w:proofErr w:type="spellStart"/>
      <w:r w:rsidR="00105D4A" w:rsidRPr="005B4B34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105D4A" w:rsidRPr="005B4B34">
        <w:rPr>
          <w:color w:val="000000" w:themeColor="text1"/>
          <w:sz w:val="26"/>
          <w:szCs w:val="26"/>
          <w:lang w:val="uk-UA"/>
        </w:rPr>
        <w:t xml:space="preserve"> селищної ради від 20.01.2023 року №11</w:t>
      </w:r>
      <w:r w:rsidR="00A50734">
        <w:rPr>
          <w:color w:val="000000" w:themeColor="text1"/>
          <w:sz w:val="26"/>
          <w:szCs w:val="26"/>
          <w:lang w:val="uk-UA"/>
        </w:rPr>
        <w:t>69</w:t>
      </w:r>
      <w:r w:rsidR="00105D4A" w:rsidRPr="005B4B34">
        <w:rPr>
          <w:color w:val="000000" w:themeColor="text1"/>
          <w:sz w:val="26"/>
          <w:szCs w:val="26"/>
          <w:lang w:val="uk-UA"/>
        </w:rPr>
        <w:t>-21-</w:t>
      </w:r>
      <w:r w:rsidR="00105D4A" w:rsidRPr="005B4B34">
        <w:rPr>
          <w:color w:val="000000" w:themeColor="text1"/>
          <w:sz w:val="26"/>
          <w:szCs w:val="26"/>
          <w:lang w:val="en-US"/>
        </w:rPr>
        <w:t>V</w:t>
      </w:r>
      <w:r w:rsidR="0091298F" w:rsidRPr="005B4B34">
        <w:rPr>
          <w:color w:val="000000" w:themeColor="text1"/>
          <w:sz w:val="26"/>
          <w:szCs w:val="26"/>
          <w:lang w:val="en-US"/>
        </w:rPr>
        <w:t>III</w:t>
      </w:r>
      <w:r w:rsidR="0091298F" w:rsidRPr="005B4B34">
        <w:rPr>
          <w:color w:val="000000" w:themeColor="text1"/>
          <w:sz w:val="26"/>
          <w:szCs w:val="26"/>
          <w:lang w:val="uk-UA"/>
        </w:rPr>
        <w:t xml:space="preserve"> «Про</w:t>
      </w:r>
      <w:r w:rsidR="00A607A7" w:rsidRPr="005B4B34">
        <w:rPr>
          <w:color w:val="000000" w:themeColor="text1"/>
          <w:sz w:val="26"/>
          <w:szCs w:val="26"/>
          <w:lang w:val="uk-UA"/>
        </w:rPr>
        <w:t xml:space="preserve"> внесення змін до Статуту комунального підприємства «</w:t>
      </w:r>
      <w:r w:rsidR="00A50734">
        <w:rPr>
          <w:color w:val="000000" w:themeColor="text1"/>
          <w:sz w:val="26"/>
          <w:szCs w:val="26"/>
          <w:lang w:val="uk-UA"/>
        </w:rPr>
        <w:t>Комунального некомерційного підприємства «</w:t>
      </w:r>
      <w:proofErr w:type="spellStart"/>
      <w:r w:rsidR="00A50734">
        <w:rPr>
          <w:color w:val="000000" w:themeColor="text1"/>
          <w:sz w:val="26"/>
          <w:szCs w:val="26"/>
          <w:lang w:val="uk-UA"/>
        </w:rPr>
        <w:t>Димерська</w:t>
      </w:r>
      <w:proofErr w:type="spellEnd"/>
      <w:r w:rsidR="00A50734">
        <w:rPr>
          <w:color w:val="000000" w:themeColor="text1"/>
          <w:sz w:val="26"/>
          <w:szCs w:val="26"/>
          <w:lang w:val="uk-UA"/>
        </w:rPr>
        <w:t xml:space="preserve"> центральна селищна лікарня» </w:t>
      </w:r>
      <w:proofErr w:type="spellStart"/>
      <w:r w:rsidR="00A50734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A50734">
        <w:rPr>
          <w:color w:val="000000" w:themeColor="text1"/>
          <w:sz w:val="26"/>
          <w:szCs w:val="26"/>
          <w:lang w:val="uk-UA"/>
        </w:rPr>
        <w:t xml:space="preserve"> селищної ради, </w:t>
      </w:r>
      <w:r w:rsidRPr="005B4B34">
        <w:rPr>
          <w:color w:val="000000" w:themeColor="text1"/>
          <w:sz w:val="26"/>
          <w:szCs w:val="26"/>
          <w:lang w:val="uk-UA"/>
        </w:rPr>
        <w:t xml:space="preserve">керуючись частиною шостою статті 59 Закону України «Про місцеве самоврядування в Україні», виконком селищної ради </w:t>
      </w:r>
      <w:r w:rsidR="00A82CF3" w:rsidRPr="005B4B34">
        <w:rPr>
          <w:color w:val="000000" w:themeColor="text1"/>
          <w:sz w:val="26"/>
          <w:szCs w:val="26"/>
          <w:lang w:val="uk-UA"/>
        </w:rPr>
        <w:t>,-</w:t>
      </w:r>
    </w:p>
    <w:p w14:paraId="0C5A3E48" w14:textId="0A4DF59F" w:rsidR="00F049AF" w:rsidRPr="005B4B34" w:rsidRDefault="00F049AF" w:rsidP="00AB219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</w:p>
    <w:p w14:paraId="18701DCF" w14:textId="77777777" w:rsidR="00F049AF" w:rsidRPr="005B4B34" w:rsidRDefault="00F049AF" w:rsidP="00F049AF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6"/>
          <w:szCs w:val="26"/>
          <w:lang w:val="uk-UA"/>
        </w:rPr>
      </w:pPr>
      <w:r w:rsidRPr="005B4B34">
        <w:rPr>
          <w:b/>
          <w:color w:val="000000" w:themeColor="text1"/>
          <w:sz w:val="26"/>
          <w:szCs w:val="26"/>
          <w:lang w:val="uk-UA"/>
        </w:rPr>
        <w:t>ВИРІШИВ:</w:t>
      </w:r>
    </w:p>
    <w:p w14:paraId="45CB8CFB" w14:textId="77777777" w:rsidR="002D63B2" w:rsidRPr="005B4B34" w:rsidRDefault="002D63B2" w:rsidP="003A2E9E">
      <w:pPr>
        <w:spacing w:after="0" w:line="240" w:lineRule="auto"/>
        <w:ind w:firstLine="709"/>
        <w:jc w:val="both"/>
        <w:rPr>
          <w:color w:val="000000" w:themeColor="text1"/>
          <w:sz w:val="26"/>
          <w:szCs w:val="26"/>
          <w:lang w:val="uk-UA"/>
        </w:rPr>
      </w:pPr>
    </w:p>
    <w:p w14:paraId="6B3FC0FA" w14:textId="517E04DF" w:rsidR="00392110" w:rsidRPr="00937655" w:rsidRDefault="00C46158" w:rsidP="001C52E0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5B4B34">
        <w:rPr>
          <w:color w:val="000000" w:themeColor="text1"/>
          <w:sz w:val="26"/>
          <w:szCs w:val="26"/>
          <w:lang w:val="uk-UA"/>
        </w:rPr>
        <w:t>Погодити</w:t>
      </w:r>
      <w:r w:rsidR="00314AE6" w:rsidRPr="005B4B34">
        <w:rPr>
          <w:color w:val="000000" w:themeColor="text1"/>
          <w:sz w:val="26"/>
          <w:szCs w:val="26"/>
          <w:lang w:val="uk-UA"/>
        </w:rPr>
        <w:t xml:space="preserve"> </w:t>
      </w:r>
      <w:r w:rsidR="00024A1D">
        <w:rPr>
          <w:color w:val="000000" w:themeColor="text1"/>
          <w:sz w:val="26"/>
          <w:szCs w:val="26"/>
          <w:lang w:val="uk-UA"/>
        </w:rPr>
        <w:t>виплат</w:t>
      </w:r>
      <w:r w:rsidR="00BD1620">
        <w:rPr>
          <w:color w:val="000000" w:themeColor="text1"/>
          <w:sz w:val="26"/>
          <w:szCs w:val="26"/>
          <w:lang w:val="uk-UA"/>
        </w:rPr>
        <w:t>и</w:t>
      </w:r>
      <w:r w:rsidR="00024A1D">
        <w:rPr>
          <w:color w:val="000000" w:themeColor="text1"/>
          <w:sz w:val="26"/>
          <w:szCs w:val="26"/>
          <w:lang w:val="uk-UA"/>
        </w:rPr>
        <w:t xml:space="preserve"> прем</w:t>
      </w:r>
      <w:r w:rsidR="00BD1620">
        <w:rPr>
          <w:color w:val="000000" w:themeColor="text1"/>
          <w:sz w:val="26"/>
          <w:szCs w:val="26"/>
          <w:lang w:val="uk-UA"/>
        </w:rPr>
        <w:t xml:space="preserve">ій працівникам </w:t>
      </w:r>
      <w:r w:rsidR="00CB61E1">
        <w:rPr>
          <w:color w:val="000000" w:themeColor="text1"/>
          <w:sz w:val="26"/>
          <w:szCs w:val="26"/>
          <w:lang w:val="uk-UA"/>
        </w:rPr>
        <w:t>Комунально</w:t>
      </w:r>
      <w:r w:rsidR="003B0D97">
        <w:rPr>
          <w:color w:val="000000" w:themeColor="text1"/>
          <w:sz w:val="26"/>
          <w:szCs w:val="26"/>
          <w:lang w:val="uk-UA"/>
        </w:rPr>
        <w:t>го</w:t>
      </w:r>
      <w:r w:rsidR="00CB61E1">
        <w:rPr>
          <w:color w:val="000000" w:themeColor="text1"/>
          <w:sz w:val="26"/>
          <w:szCs w:val="26"/>
          <w:lang w:val="uk-UA"/>
        </w:rPr>
        <w:t xml:space="preserve"> некомерційно</w:t>
      </w:r>
      <w:r w:rsidR="003403EB">
        <w:rPr>
          <w:color w:val="000000" w:themeColor="text1"/>
          <w:sz w:val="26"/>
          <w:szCs w:val="26"/>
          <w:lang w:val="uk-UA"/>
        </w:rPr>
        <w:t>го</w:t>
      </w:r>
      <w:r w:rsidR="00CB61E1">
        <w:rPr>
          <w:color w:val="000000" w:themeColor="text1"/>
          <w:sz w:val="26"/>
          <w:szCs w:val="26"/>
          <w:lang w:val="uk-UA"/>
        </w:rPr>
        <w:t xml:space="preserve"> підприємств</w:t>
      </w:r>
      <w:r w:rsidR="003403EB">
        <w:rPr>
          <w:color w:val="000000" w:themeColor="text1"/>
          <w:sz w:val="26"/>
          <w:szCs w:val="26"/>
          <w:lang w:val="uk-UA"/>
        </w:rPr>
        <w:t>а</w:t>
      </w:r>
      <w:r w:rsidR="00CB61E1">
        <w:rPr>
          <w:color w:val="000000" w:themeColor="text1"/>
          <w:sz w:val="26"/>
          <w:szCs w:val="26"/>
          <w:lang w:val="uk-UA"/>
        </w:rPr>
        <w:t xml:space="preserve"> </w:t>
      </w:r>
      <w:r w:rsidR="003B0D97">
        <w:rPr>
          <w:color w:val="000000" w:themeColor="text1"/>
          <w:sz w:val="26"/>
          <w:szCs w:val="26"/>
          <w:lang w:val="uk-UA"/>
        </w:rPr>
        <w:t>«</w:t>
      </w:r>
      <w:proofErr w:type="spellStart"/>
      <w:r w:rsidR="00937655">
        <w:rPr>
          <w:color w:val="000000" w:themeColor="text1"/>
          <w:sz w:val="26"/>
          <w:szCs w:val="26"/>
          <w:lang w:val="uk-UA"/>
        </w:rPr>
        <w:t>Димерська</w:t>
      </w:r>
      <w:proofErr w:type="spellEnd"/>
      <w:r w:rsidR="00937655">
        <w:rPr>
          <w:color w:val="000000" w:themeColor="text1"/>
          <w:sz w:val="26"/>
          <w:szCs w:val="26"/>
          <w:lang w:val="uk-UA"/>
        </w:rPr>
        <w:t xml:space="preserve"> центральна селищна лікарня» </w:t>
      </w:r>
      <w:proofErr w:type="spellStart"/>
      <w:r w:rsidR="00937655">
        <w:rPr>
          <w:color w:val="000000" w:themeColor="text1"/>
          <w:sz w:val="26"/>
          <w:szCs w:val="26"/>
          <w:lang w:val="uk-UA"/>
        </w:rPr>
        <w:t>Д</w:t>
      </w:r>
      <w:r w:rsidR="00937655" w:rsidRPr="005B4B34">
        <w:rPr>
          <w:color w:val="000000" w:themeColor="text1"/>
          <w:sz w:val="26"/>
          <w:szCs w:val="26"/>
          <w:lang w:val="uk-UA"/>
        </w:rPr>
        <w:t>имерської</w:t>
      </w:r>
      <w:proofErr w:type="spellEnd"/>
      <w:r w:rsidR="00937655" w:rsidRPr="005B4B34">
        <w:rPr>
          <w:color w:val="000000" w:themeColor="text1"/>
          <w:sz w:val="26"/>
          <w:szCs w:val="26"/>
          <w:lang w:val="uk-UA"/>
        </w:rPr>
        <w:t xml:space="preserve"> селищної ради</w:t>
      </w:r>
      <w:r w:rsidR="003403EB">
        <w:rPr>
          <w:color w:val="000000" w:themeColor="text1"/>
          <w:sz w:val="26"/>
          <w:szCs w:val="26"/>
          <w:lang w:val="uk-UA"/>
        </w:rPr>
        <w:t xml:space="preserve"> </w:t>
      </w:r>
      <w:r w:rsidR="0091528C">
        <w:rPr>
          <w:color w:val="000000" w:themeColor="text1"/>
          <w:sz w:val="26"/>
          <w:szCs w:val="26"/>
          <w:lang w:val="uk-UA"/>
        </w:rPr>
        <w:t xml:space="preserve">за </w:t>
      </w:r>
      <w:r w:rsidR="004F0D45">
        <w:rPr>
          <w:color w:val="000000" w:themeColor="text1"/>
          <w:sz w:val="26"/>
          <w:szCs w:val="26"/>
          <w:lang w:val="uk-UA"/>
        </w:rPr>
        <w:t>підсумками роботи ІІІ кварталу</w:t>
      </w:r>
      <w:r w:rsidR="007245B6">
        <w:rPr>
          <w:color w:val="000000" w:themeColor="text1"/>
          <w:sz w:val="26"/>
          <w:szCs w:val="26"/>
          <w:lang w:val="uk-UA"/>
        </w:rPr>
        <w:t xml:space="preserve"> </w:t>
      </w:r>
      <w:r w:rsidR="0091528C">
        <w:rPr>
          <w:color w:val="000000" w:themeColor="text1"/>
          <w:sz w:val="26"/>
          <w:szCs w:val="26"/>
          <w:lang w:val="uk-UA"/>
        </w:rPr>
        <w:t>2023 року</w:t>
      </w:r>
      <w:r w:rsidR="006F04D8">
        <w:rPr>
          <w:color w:val="000000" w:themeColor="text1"/>
          <w:sz w:val="26"/>
          <w:szCs w:val="26"/>
          <w:lang w:val="uk-UA"/>
        </w:rPr>
        <w:t>, згідно додатку 1.</w:t>
      </w:r>
    </w:p>
    <w:p w14:paraId="457EABED" w14:textId="582D0D89" w:rsidR="00C62812" w:rsidRPr="005B4B34" w:rsidRDefault="002E5574" w:rsidP="00C62812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5B4B34">
        <w:rPr>
          <w:sz w:val="26"/>
          <w:szCs w:val="26"/>
          <w:lang w:val="uk-UA"/>
        </w:rPr>
        <w:t xml:space="preserve">Відділу економічного розвитку та інвестицій, питань внутрішньої інформаційної політики та </w:t>
      </w:r>
      <w:proofErr w:type="spellStart"/>
      <w:r w:rsidRPr="005B4B34">
        <w:rPr>
          <w:sz w:val="26"/>
          <w:szCs w:val="26"/>
          <w:lang w:val="uk-UA"/>
        </w:rPr>
        <w:t>зв’язків</w:t>
      </w:r>
      <w:proofErr w:type="spellEnd"/>
      <w:r w:rsidRPr="005B4B34">
        <w:rPr>
          <w:sz w:val="26"/>
          <w:szCs w:val="26"/>
          <w:lang w:val="uk-UA"/>
        </w:rPr>
        <w:t xml:space="preserve"> з громадськістю забезпечити опублікування даного рішення на офіційному сайті </w:t>
      </w:r>
      <w:proofErr w:type="spellStart"/>
      <w:r w:rsidRPr="005B4B34">
        <w:rPr>
          <w:sz w:val="26"/>
          <w:szCs w:val="26"/>
          <w:lang w:val="uk-UA"/>
        </w:rPr>
        <w:t>Димерської</w:t>
      </w:r>
      <w:proofErr w:type="spellEnd"/>
      <w:r w:rsidRPr="005B4B34">
        <w:rPr>
          <w:sz w:val="26"/>
          <w:szCs w:val="26"/>
          <w:lang w:val="uk-UA"/>
        </w:rPr>
        <w:t xml:space="preserve"> селищної ради.</w:t>
      </w:r>
    </w:p>
    <w:p w14:paraId="13396DA6" w14:textId="3377617C" w:rsidR="00C62812" w:rsidRPr="005B4B34" w:rsidRDefault="002E5574" w:rsidP="00F24AC1">
      <w:pPr>
        <w:pStyle w:val="a5"/>
        <w:numPr>
          <w:ilvl w:val="0"/>
          <w:numId w:val="16"/>
        </w:numPr>
        <w:spacing w:after="0" w:line="240" w:lineRule="auto"/>
        <w:ind w:left="0" w:firstLine="709"/>
        <w:jc w:val="both"/>
        <w:rPr>
          <w:bCs/>
          <w:sz w:val="26"/>
          <w:szCs w:val="26"/>
        </w:rPr>
      </w:pPr>
      <w:r w:rsidRPr="005B4B34">
        <w:rPr>
          <w:sz w:val="26"/>
          <w:szCs w:val="26"/>
          <w:lang w:val="uk-UA"/>
        </w:rPr>
        <w:t xml:space="preserve">Контроль за виконанням цього рішення покласти на </w:t>
      </w:r>
      <w:r w:rsidR="00504E7E" w:rsidRPr="005B4B34">
        <w:rPr>
          <w:sz w:val="26"/>
          <w:szCs w:val="26"/>
          <w:lang w:val="uk-UA"/>
        </w:rPr>
        <w:t xml:space="preserve">заступника селищного голови з питань діяльності виконавчих органів ради </w:t>
      </w:r>
      <w:proofErr w:type="spellStart"/>
      <w:r w:rsidR="00504E7E" w:rsidRPr="005B4B34">
        <w:rPr>
          <w:sz w:val="26"/>
          <w:szCs w:val="26"/>
          <w:lang w:val="uk-UA"/>
        </w:rPr>
        <w:t>Калашнікову</w:t>
      </w:r>
      <w:proofErr w:type="spellEnd"/>
      <w:r w:rsidR="00504E7E" w:rsidRPr="005B4B34">
        <w:rPr>
          <w:sz w:val="26"/>
          <w:szCs w:val="26"/>
          <w:lang w:val="uk-UA"/>
        </w:rPr>
        <w:t xml:space="preserve"> Л.Д.</w:t>
      </w:r>
    </w:p>
    <w:p w14:paraId="579561C5" w14:textId="5A93D7C7" w:rsidR="002E5574" w:rsidRPr="005B4B34" w:rsidRDefault="002E5574" w:rsidP="00C62812">
      <w:pPr>
        <w:spacing w:after="0" w:line="240" w:lineRule="auto"/>
        <w:jc w:val="both"/>
        <w:rPr>
          <w:sz w:val="26"/>
          <w:szCs w:val="26"/>
          <w:lang w:val="uk-UA"/>
        </w:rPr>
      </w:pPr>
    </w:p>
    <w:p w14:paraId="1E2CB936" w14:textId="6BD49C9E" w:rsidR="00112364" w:rsidRDefault="00112364" w:rsidP="003A2E9E">
      <w:pPr>
        <w:spacing w:after="0"/>
        <w:jc w:val="both"/>
        <w:rPr>
          <w:bCs/>
          <w:sz w:val="26"/>
          <w:szCs w:val="26"/>
          <w:lang w:val="uk-UA"/>
        </w:rPr>
      </w:pPr>
    </w:p>
    <w:p w14:paraId="56893AA8" w14:textId="77777777" w:rsidR="00315F94" w:rsidRPr="005B4B34" w:rsidRDefault="00315F94" w:rsidP="003A2E9E">
      <w:pPr>
        <w:spacing w:after="0"/>
        <w:jc w:val="both"/>
        <w:rPr>
          <w:bCs/>
          <w:sz w:val="26"/>
          <w:szCs w:val="26"/>
          <w:lang w:val="uk-UA"/>
        </w:rPr>
      </w:pPr>
    </w:p>
    <w:p w14:paraId="4643CD73" w14:textId="297B544F" w:rsidR="00993632" w:rsidRDefault="00F50EEE" w:rsidP="00604C77">
      <w:pPr>
        <w:pStyle w:val="a4"/>
        <w:rPr>
          <w:b/>
          <w:sz w:val="26"/>
          <w:szCs w:val="26"/>
          <w:lang w:val="uk-UA"/>
        </w:rPr>
      </w:pPr>
      <w:r w:rsidRPr="005B4B34">
        <w:rPr>
          <w:b/>
          <w:sz w:val="26"/>
          <w:szCs w:val="26"/>
          <w:lang w:val="uk-UA"/>
        </w:rPr>
        <w:t>С</w:t>
      </w:r>
      <w:r w:rsidR="002D63B2" w:rsidRPr="005B4B34">
        <w:rPr>
          <w:b/>
          <w:sz w:val="26"/>
          <w:szCs w:val="26"/>
          <w:lang w:val="uk-UA"/>
        </w:rPr>
        <w:t>елищний голова</w:t>
      </w:r>
      <w:r w:rsidR="002D63B2" w:rsidRPr="005B4B34">
        <w:rPr>
          <w:b/>
          <w:sz w:val="26"/>
          <w:szCs w:val="26"/>
          <w:lang w:val="uk-UA"/>
        </w:rPr>
        <w:tab/>
      </w:r>
      <w:r w:rsidR="00893618" w:rsidRPr="005B4B34">
        <w:rPr>
          <w:b/>
          <w:sz w:val="26"/>
          <w:szCs w:val="26"/>
          <w:lang w:val="uk-UA"/>
        </w:rPr>
        <w:tab/>
      </w:r>
      <w:r w:rsidRPr="005B4B34">
        <w:rPr>
          <w:b/>
          <w:sz w:val="26"/>
          <w:szCs w:val="26"/>
          <w:lang w:val="uk-UA"/>
        </w:rPr>
        <w:tab/>
      </w:r>
      <w:r w:rsidRPr="005B4B34">
        <w:rPr>
          <w:b/>
          <w:sz w:val="26"/>
          <w:szCs w:val="26"/>
          <w:lang w:val="uk-UA"/>
        </w:rPr>
        <w:tab/>
      </w:r>
      <w:r w:rsidRPr="005B4B34">
        <w:rPr>
          <w:b/>
          <w:sz w:val="26"/>
          <w:szCs w:val="26"/>
          <w:lang w:val="uk-UA"/>
        </w:rPr>
        <w:tab/>
      </w:r>
      <w:r w:rsidRPr="005B4B34">
        <w:rPr>
          <w:b/>
          <w:sz w:val="26"/>
          <w:szCs w:val="26"/>
          <w:lang w:val="uk-UA"/>
        </w:rPr>
        <w:tab/>
      </w:r>
      <w:r w:rsidR="002D63B2" w:rsidRPr="005B4B34">
        <w:rPr>
          <w:b/>
          <w:sz w:val="26"/>
          <w:szCs w:val="26"/>
          <w:lang w:val="uk-UA"/>
        </w:rPr>
        <w:t xml:space="preserve">Володимир </w:t>
      </w:r>
      <w:r w:rsidRPr="005B4B34">
        <w:rPr>
          <w:b/>
          <w:sz w:val="26"/>
          <w:szCs w:val="26"/>
          <w:lang w:val="uk-UA"/>
        </w:rPr>
        <w:t>ПІДКУРГАННИЙ</w:t>
      </w:r>
    </w:p>
    <w:p w14:paraId="7B5E3117" w14:textId="678E29C0" w:rsidR="006F04D8" w:rsidRDefault="006F04D8" w:rsidP="00604C77">
      <w:pPr>
        <w:pStyle w:val="a4"/>
        <w:rPr>
          <w:b/>
          <w:sz w:val="26"/>
          <w:szCs w:val="26"/>
          <w:lang w:val="uk-UA"/>
        </w:rPr>
      </w:pPr>
    </w:p>
    <w:p w14:paraId="53E4A841" w14:textId="0617A8F9" w:rsidR="006F04D8" w:rsidRDefault="006F04D8" w:rsidP="00604C77">
      <w:pPr>
        <w:pStyle w:val="a4"/>
        <w:rPr>
          <w:b/>
          <w:sz w:val="26"/>
          <w:szCs w:val="26"/>
          <w:lang w:val="uk-UA"/>
        </w:rPr>
      </w:pPr>
    </w:p>
    <w:p w14:paraId="54BA0663" w14:textId="7F93EB10" w:rsidR="006F04D8" w:rsidRDefault="006F04D8" w:rsidP="00604C77">
      <w:pPr>
        <w:pStyle w:val="a4"/>
        <w:rPr>
          <w:b/>
          <w:sz w:val="26"/>
          <w:szCs w:val="26"/>
          <w:lang w:val="uk-UA"/>
        </w:rPr>
      </w:pPr>
    </w:p>
    <w:p w14:paraId="68ADC29D" w14:textId="77777777" w:rsidR="006F04D8" w:rsidRDefault="006F04D8" w:rsidP="00604C77">
      <w:pPr>
        <w:pStyle w:val="a4"/>
        <w:rPr>
          <w:b/>
          <w:sz w:val="26"/>
          <w:szCs w:val="26"/>
          <w:lang w:val="uk-UA"/>
        </w:rPr>
      </w:pPr>
    </w:p>
    <w:p w14:paraId="1A999FFE" w14:textId="129B991C" w:rsidR="00993632" w:rsidRDefault="00993632" w:rsidP="00604C77">
      <w:pPr>
        <w:pStyle w:val="a4"/>
        <w:rPr>
          <w:b/>
          <w:sz w:val="26"/>
          <w:szCs w:val="26"/>
          <w:lang w:val="uk-UA"/>
        </w:rPr>
      </w:pPr>
    </w:p>
    <w:p w14:paraId="0E635028" w14:textId="0B0864E0" w:rsidR="00993632" w:rsidRDefault="00993632" w:rsidP="00604C77">
      <w:pPr>
        <w:pStyle w:val="a4"/>
        <w:rPr>
          <w:b/>
          <w:sz w:val="26"/>
          <w:szCs w:val="26"/>
          <w:lang w:val="uk-UA"/>
        </w:rPr>
      </w:pPr>
    </w:p>
    <w:p w14:paraId="5C129002" w14:textId="77777777" w:rsidR="00BA1FE9" w:rsidRPr="00764BA7" w:rsidRDefault="00BA1FE9" w:rsidP="00604C77">
      <w:pPr>
        <w:pStyle w:val="a4"/>
        <w:rPr>
          <w:b/>
          <w:sz w:val="26"/>
          <w:szCs w:val="26"/>
          <w:lang w:val="uk-UA"/>
        </w:rPr>
      </w:pPr>
    </w:p>
    <w:p w14:paraId="07C2A858" w14:textId="77777777" w:rsidR="006F04D8" w:rsidRPr="00BA1FE9" w:rsidRDefault="006F04D8" w:rsidP="006F04D8">
      <w:pPr>
        <w:suppressAutoHyphens/>
        <w:autoSpaceDN w:val="0"/>
        <w:spacing w:after="0" w:line="240" w:lineRule="auto"/>
        <w:ind w:left="2880"/>
        <w:jc w:val="right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  <w:r w:rsidRPr="00BA1FE9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lastRenderedPageBreak/>
        <w:t xml:space="preserve">   Додаток 1</w:t>
      </w:r>
    </w:p>
    <w:p w14:paraId="51C0F8EE" w14:textId="77777777" w:rsidR="006F04D8" w:rsidRPr="00BA1FE9" w:rsidRDefault="006F04D8" w:rsidP="006F04D8">
      <w:pPr>
        <w:suppressAutoHyphens/>
        <w:autoSpaceDN w:val="0"/>
        <w:spacing w:after="0" w:line="240" w:lineRule="auto"/>
        <w:ind w:left="4320"/>
        <w:jc w:val="right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  <w:r w:rsidRPr="00BA1FE9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 xml:space="preserve"> до рішення виконавчого комітету</w:t>
      </w:r>
    </w:p>
    <w:p w14:paraId="731AAECE" w14:textId="77777777" w:rsidR="006F04D8" w:rsidRPr="00BA1FE9" w:rsidRDefault="006F04D8" w:rsidP="006F04D8">
      <w:pPr>
        <w:suppressAutoHyphens/>
        <w:autoSpaceDN w:val="0"/>
        <w:spacing w:after="0" w:line="240" w:lineRule="auto"/>
        <w:ind w:left="4320"/>
        <w:jc w:val="right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  <w:r w:rsidRPr="00BA1FE9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 xml:space="preserve">          </w:t>
      </w:r>
      <w:proofErr w:type="spellStart"/>
      <w:r w:rsidRPr="00BA1FE9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>Димерської</w:t>
      </w:r>
      <w:proofErr w:type="spellEnd"/>
      <w:r w:rsidRPr="00BA1FE9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 xml:space="preserve"> селищної ради </w:t>
      </w:r>
    </w:p>
    <w:p w14:paraId="61B107B3" w14:textId="5A5E8923" w:rsidR="006F04D8" w:rsidRPr="00BA1FE9" w:rsidRDefault="006F04D8" w:rsidP="006F04D8">
      <w:pPr>
        <w:suppressAutoHyphens/>
        <w:autoSpaceDN w:val="0"/>
        <w:spacing w:after="0" w:line="240" w:lineRule="auto"/>
        <w:jc w:val="right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  <w:r w:rsidRPr="00BA1FE9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 xml:space="preserve">                                                                                 від </w:t>
      </w:r>
      <w:r w:rsidR="00F029C6" w:rsidRPr="00BA1FE9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>2</w:t>
      </w:r>
      <w:r w:rsidR="00110513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>2 вересня</w:t>
      </w:r>
      <w:r w:rsidR="00484571" w:rsidRPr="00BA1FE9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 xml:space="preserve"> 2023</w:t>
      </w:r>
      <w:r w:rsidRPr="00BA1FE9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 xml:space="preserve"> року №</w:t>
      </w:r>
      <w:r w:rsidR="00360F0F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>328</w:t>
      </w:r>
    </w:p>
    <w:p w14:paraId="2A1AD281" w14:textId="620A7661" w:rsidR="000A5480" w:rsidRPr="00A26122" w:rsidRDefault="000A5480" w:rsidP="006F04D8">
      <w:pPr>
        <w:suppressAutoHyphens/>
        <w:autoSpaceDN w:val="0"/>
        <w:spacing w:after="0" w:line="240" w:lineRule="auto"/>
        <w:jc w:val="right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466C4712" w14:textId="77777777" w:rsidR="000A5480" w:rsidRPr="00A26122" w:rsidRDefault="000A5480" w:rsidP="006F04D8">
      <w:pPr>
        <w:suppressAutoHyphens/>
        <w:autoSpaceDN w:val="0"/>
        <w:spacing w:after="0" w:line="240" w:lineRule="auto"/>
        <w:jc w:val="right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2F3EEEB0" w14:textId="77777777" w:rsidR="006F04D8" w:rsidRPr="00A26122" w:rsidRDefault="006F04D8" w:rsidP="006F04D8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  <w:r w:rsidRPr="00A26122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 xml:space="preserve">Перелік працівників </w:t>
      </w:r>
    </w:p>
    <w:p w14:paraId="3725AF8E" w14:textId="77777777" w:rsidR="00764BA7" w:rsidRPr="00A26122" w:rsidRDefault="000A5480" w:rsidP="006F04D8">
      <w:pPr>
        <w:suppressAutoHyphens/>
        <w:autoSpaceDN w:val="0"/>
        <w:spacing w:after="0" w:line="240" w:lineRule="auto"/>
        <w:jc w:val="center"/>
        <w:textAlignment w:val="baseline"/>
        <w:rPr>
          <w:b/>
          <w:bCs/>
          <w:color w:val="000000" w:themeColor="text1"/>
          <w:sz w:val="26"/>
          <w:szCs w:val="26"/>
          <w:lang w:val="uk-UA"/>
        </w:rPr>
      </w:pPr>
      <w:r w:rsidRPr="00A26122">
        <w:rPr>
          <w:b/>
          <w:bCs/>
          <w:color w:val="000000" w:themeColor="text1"/>
          <w:sz w:val="26"/>
          <w:szCs w:val="26"/>
          <w:lang w:val="uk-UA"/>
        </w:rPr>
        <w:t>Комунального некомерційного підприємства «</w:t>
      </w:r>
      <w:proofErr w:type="spellStart"/>
      <w:r w:rsidRPr="00A26122">
        <w:rPr>
          <w:b/>
          <w:bCs/>
          <w:color w:val="000000" w:themeColor="text1"/>
          <w:sz w:val="26"/>
          <w:szCs w:val="26"/>
          <w:lang w:val="uk-UA"/>
        </w:rPr>
        <w:t>Димерська</w:t>
      </w:r>
      <w:proofErr w:type="spellEnd"/>
      <w:r w:rsidRPr="00A26122">
        <w:rPr>
          <w:b/>
          <w:bCs/>
          <w:color w:val="000000" w:themeColor="text1"/>
          <w:sz w:val="26"/>
          <w:szCs w:val="26"/>
          <w:lang w:val="uk-UA"/>
        </w:rPr>
        <w:t xml:space="preserve"> центральна селищна лікарня» </w:t>
      </w:r>
      <w:proofErr w:type="spellStart"/>
      <w:r w:rsidRPr="00A26122">
        <w:rPr>
          <w:b/>
          <w:bCs/>
          <w:color w:val="000000" w:themeColor="text1"/>
          <w:sz w:val="26"/>
          <w:szCs w:val="26"/>
          <w:lang w:val="uk-UA"/>
        </w:rPr>
        <w:t>Димерської</w:t>
      </w:r>
      <w:proofErr w:type="spellEnd"/>
      <w:r w:rsidRPr="00A26122">
        <w:rPr>
          <w:b/>
          <w:bCs/>
          <w:color w:val="000000" w:themeColor="text1"/>
          <w:sz w:val="26"/>
          <w:szCs w:val="26"/>
          <w:lang w:val="uk-UA"/>
        </w:rPr>
        <w:t xml:space="preserve"> селищної ради</w:t>
      </w:r>
      <w:r w:rsidR="006F04D8" w:rsidRPr="00A26122">
        <w:rPr>
          <w:b/>
          <w:bCs/>
          <w:color w:val="000000" w:themeColor="text1"/>
          <w:sz w:val="26"/>
          <w:szCs w:val="26"/>
          <w:lang w:val="uk-UA"/>
        </w:rPr>
        <w:t xml:space="preserve">, яким погоджено премії </w:t>
      </w:r>
    </w:p>
    <w:p w14:paraId="1C579122" w14:textId="7363D34D" w:rsidR="006F04D8" w:rsidRPr="00A26122" w:rsidRDefault="000A5480" w:rsidP="006F04D8">
      <w:pPr>
        <w:suppressAutoHyphens/>
        <w:autoSpaceDN w:val="0"/>
        <w:spacing w:after="0" w:line="240" w:lineRule="auto"/>
        <w:jc w:val="center"/>
        <w:textAlignment w:val="baseline"/>
        <w:rPr>
          <w:b/>
          <w:bCs/>
          <w:color w:val="000000" w:themeColor="text1"/>
          <w:sz w:val="26"/>
          <w:szCs w:val="26"/>
          <w:lang w:val="uk-UA"/>
        </w:rPr>
      </w:pPr>
      <w:r w:rsidRPr="00A26122">
        <w:rPr>
          <w:b/>
          <w:bCs/>
          <w:color w:val="000000" w:themeColor="text1"/>
          <w:sz w:val="26"/>
          <w:szCs w:val="26"/>
          <w:lang w:val="uk-UA"/>
        </w:rPr>
        <w:t xml:space="preserve">за </w:t>
      </w:r>
      <w:r w:rsidR="004F0D45">
        <w:rPr>
          <w:b/>
          <w:bCs/>
          <w:color w:val="000000" w:themeColor="text1"/>
          <w:sz w:val="26"/>
          <w:szCs w:val="26"/>
          <w:lang w:val="uk-UA"/>
        </w:rPr>
        <w:t xml:space="preserve">підсумками роботи </w:t>
      </w:r>
      <w:r w:rsidR="00616480">
        <w:rPr>
          <w:b/>
          <w:bCs/>
          <w:color w:val="000000" w:themeColor="text1"/>
          <w:sz w:val="26"/>
          <w:szCs w:val="26"/>
          <w:lang w:val="uk-UA"/>
        </w:rPr>
        <w:t xml:space="preserve">ІІІ квартал </w:t>
      </w:r>
      <w:r w:rsidRPr="00A26122">
        <w:rPr>
          <w:b/>
          <w:bCs/>
          <w:color w:val="000000" w:themeColor="text1"/>
          <w:sz w:val="26"/>
          <w:szCs w:val="26"/>
          <w:lang w:val="uk-UA"/>
        </w:rPr>
        <w:t>2023 року</w:t>
      </w:r>
    </w:p>
    <w:p w14:paraId="2176E17A" w14:textId="77777777" w:rsidR="00764BA7" w:rsidRPr="00A26122" w:rsidRDefault="00764BA7" w:rsidP="006F04D8">
      <w:pPr>
        <w:suppressAutoHyphens/>
        <w:autoSpaceDN w:val="0"/>
        <w:spacing w:after="0" w:line="240" w:lineRule="auto"/>
        <w:jc w:val="center"/>
        <w:textAlignment w:val="baseline"/>
        <w:rPr>
          <w:b/>
          <w:bCs/>
          <w:color w:val="000000" w:themeColor="text1"/>
          <w:sz w:val="26"/>
          <w:szCs w:val="26"/>
          <w:lang w:val="uk-UA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8"/>
        <w:gridCol w:w="3684"/>
        <w:gridCol w:w="2978"/>
        <w:gridCol w:w="1695"/>
      </w:tblGrid>
      <w:tr w:rsidR="00764BA7" w:rsidRPr="00A26122" w14:paraId="2C8473CB" w14:textId="77777777" w:rsidTr="00506FD5">
        <w:tc>
          <w:tcPr>
            <w:tcW w:w="988" w:type="dxa"/>
          </w:tcPr>
          <w:p w14:paraId="1864CD99" w14:textId="77777777" w:rsidR="00764BA7" w:rsidRPr="00A26122" w:rsidRDefault="00764BA7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</w:pPr>
            <w:r w:rsidRPr="00A26122"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  <w:t>№з/п</w:t>
            </w:r>
          </w:p>
        </w:tc>
        <w:tc>
          <w:tcPr>
            <w:tcW w:w="3684" w:type="dxa"/>
          </w:tcPr>
          <w:p w14:paraId="6E302B10" w14:textId="77777777" w:rsidR="00764BA7" w:rsidRPr="00A26122" w:rsidRDefault="00764BA7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</w:pPr>
            <w:r w:rsidRPr="00A26122"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2978" w:type="dxa"/>
          </w:tcPr>
          <w:p w14:paraId="48F105C4" w14:textId="77777777" w:rsidR="00764BA7" w:rsidRPr="00A26122" w:rsidRDefault="00764BA7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</w:pPr>
            <w:r w:rsidRPr="00A26122"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  <w:t>Посада</w:t>
            </w:r>
          </w:p>
        </w:tc>
        <w:tc>
          <w:tcPr>
            <w:tcW w:w="1695" w:type="dxa"/>
          </w:tcPr>
          <w:p w14:paraId="6176FAE8" w14:textId="69B78996" w:rsidR="00764BA7" w:rsidRPr="00A26122" w:rsidRDefault="00C93B18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</w:pPr>
            <w:r w:rsidRPr="00A26122">
              <w:rPr>
                <w:rFonts w:eastAsia="Noto Sans CJK SC Regular"/>
                <w:b/>
                <w:bCs/>
                <w:kern w:val="3"/>
                <w:sz w:val="26"/>
                <w:szCs w:val="26"/>
                <w:lang w:val="uk-UA" w:eastAsia="zh-CN" w:bidi="hi-IN"/>
              </w:rPr>
              <w:t>Сума премії, грн.</w:t>
            </w:r>
          </w:p>
        </w:tc>
      </w:tr>
      <w:tr w:rsidR="00764BA7" w:rsidRPr="00A26122" w14:paraId="571A5832" w14:textId="77777777" w:rsidTr="00506FD5">
        <w:tc>
          <w:tcPr>
            <w:tcW w:w="988" w:type="dxa"/>
          </w:tcPr>
          <w:p w14:paraId="0091F42F" w14:textId="7F4A6173" w:rsidR="00764BA7" w:rsidRPr="00A26122" w:rsidRDefault="00AB092F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A26122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</w:t>
            </w:r>
          </w:p>
        </w:tc>
        <w:tc>
          <w:tcPr>
            <w:tcW w:w="3684" w:type="dxa"/>
          </w:tcPr>
          <w:p w14:paraId="6DF8DE4B" w14:textId="4B757F16" w:rsidR="00764BA7" w:rsidRDefault="00616480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Давиденко Оксана Миколаївна</w:t>
            </w:r>
          </w:p>
          <w:p w14:paraId="7A514F4A" w14:textId="29885385" w:rsidR="00A26122" w:rsidRPr="00A26122" w:rsidRDefault="00A26122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</w:p>
        </w:tc>
        <w:tc>
          <w:tcPr>
            <w:tcW w:w="2978" w:type="dxa"/>
          </w:tcPr>
          <w:p w14:paraId="1C5BCE23" w14:textId="75D9D888" w:rsidR="00764BA7" w:rsidRPr="00A26122" w:rsidRDefault="00466A6E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A26122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Головн</w:t>
            </w:r>
            <w:r w:rsidR="008B5360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ий бухгалтер</w:t>
            </w:r>
          </w:p>
        </w:tc>
        <w:tc>
          <w:tcPr>
            <w:tcW w:w="1695" w:type="dxa"/>
          </w:tcPr>
          <w:p w14:paraId="08FFC44C" w14:textId="6C4488D6" w:rsidR="00764BA7" w:rsidRPr="00A26122" w:rsidRDefault="008B5360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5</w:t>
            </w:r>
            <w:r w:rsidR="00A571E4" w:rsidRPr="00A26122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</w:t>
            </w:r>
            <w:r w:rsidR="00466A6E" w:rsidRPr="00A26122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000,00</w:t>
            </w:r>
          </w:p>
        </w:tc>
      </w:tr>
      <w:tr w:rsidR="00764BA7" w:rsidRPr="00A26122" w14:paraId="0B308EC0" w14:textId="77777777" w:rsidTr="00506FD5">
        <w:tc>
          <w:tcPr>
            <w:tcW w:w="988" w:type="dxa"/>
          </w:tcPr>
          <w:p w14:paraId="05C21F02" w14:textId="2C888035" w:rsidR="00764BA7" w:rsidRPr="00A26122" w:rsidRDefault="00AB092F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A26122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2</w:t>
            </w:r>
          </w:p>
        </w:tc>
        <w:tc>
          <w:tcPr>
            <w:tcW w:w="3684" w:type="dxa"/>
          </w:tcPr>
          <w:p w14:paraId="032C3BDD" w14:textId="6FBA7656" w:rsidR="00764BA7" w:rsidRPr="00A26122" w:rsidRDefault="007D2FF2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 w:rsidRPr="00A26122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Па</w:t>
            </w:r>
            <w:r w:rsidR="008B5360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насенко Юлія Олександрівна</w:t>
            </w:r>
          </w:p>
        </w:tc>
        <w:tc>
          <w:tcPr>
            <w:tcW w:w="2978" w:type="dxa"/>
          </w:tcPr>
          <w:p w14:paraId="5F6CE0A8" w14:textId="4E167798" w:rsidR="00764BA7" w:rsidRPr="00A26122" w:rsidRDefault="008B5360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Головна медична сестра</w:t>
            </w:r>
          </w:p>
          <w:p w14:paraId="5301403C" w14:textId="2CE4C52B" w:rsidR="00484571" w:rsidRPr="00A26122" w:rsidRDefault="00484571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</w:p>
        </w:tc>
        <w:tc>
          <w:tcPr>
            <w:tcW w:w="1695" w:type="dxa"/>
          </w:tcPr>
          <w:p w14:paraId="720A2B6B" w14:textId="72D1B5AD" w:rsidR="00764BA7" w:rsidRPr="00A26122" w:rsidRDefault="008B5360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6</w:t>
            </w:r>
            <w:r w:rsidR="00A571E4" w:rsidRPr="00A26122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</w:t>
            </w:r>
            <w:r w:rsidR="00646F22" w:rsidRPr="00A26122"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000,00</w:t>
            </w:r>
          </w:p>
        </w:tc>
      </w:tr>
      <w:tr w:rsidR="008B5360" w:rsidRPr="00A26122" w14:paraId="3A11CEBC" w14:textId="77777777" w:rsidTr="00506FD5">
        <w:tc>
          <w:tcPr>
            <w:tcW w:w="988" w:type="dxa"/>
          </w:tcPr>
          <w:p w14:paraId="551DAF1D" w14:textId="5834D2B2" w:rsidR="008B5360" w:rsidRPr="00A26122" w:rsidRDefault="008B5360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3</w:t>
            </w:r>
          </w:p>
        </w:tc>
        <w:tc>
          <w:tcPr>
            <w:tcW w:w="3684" w:type="dxa"/>
          </w:tcPr>
          <w:p w14:paraId="6ED3E01F" w14:textId="26FF7943" w:rsidR="008B5360" w:rsidRPr="00A26122" w:rsidRDefault="008B5360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Алєшинцева</w:t>
            </w:r>
            <w:proofErr w:type="spellEnd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Лілія Володимирівна</w:t>
            </w:r>
          </w:p>
        </w:tc>
        <w:tc>
          <w:tcPr>
            <w:tcW w:w="2978" w:type="dxa"/>
          </w:tcPr>
          <w:p w14:paraId="5149F760" w14:textId="7F77CA94" w:rsidR="008B5360" w:rsidRDefault="003963AD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Бухгалтер </w:t>
            </w:r>
          </w:p>
        </w:tc>
        <w:tc>
          <w:tcPr>
            <w:tcW w:w="1695" w:type="dxa"/>
          </w:tcPr>
          <w:p w14:paraId="1DA4104B" w14:textId="39777790" w:rsidR="008B5360" w:rsidRDefault="003963AD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3 000,00</w:t>
            </w:r>
          </w:p>
        </w:tc>
      </w:tr>
      <w:tr w:rsidR="003963AD" w:rsidRPr="00A26122" w14:paraId="233BCF72" w14:textId="77777777" w:rsidTr="00506FD5">
        <w:tc>
          <w:tcPr>
            <w:tcW w:w="988" w:type="dxa"/>
          </w:tcPr>
          <w:p w14:paraId="3DA7922F" w14:textId="48921D28" w:rsidR="003963AD" w:rsidRDefault="003963AD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4</w:t>
            </w:r>
          </w:p>
        </w:tc>
        <w:tc>
          <w:tcPr>
            <w:tcW w:w="3684" w:type="dxa"/>
          </w:tcPr>
          <w:p w14:paraId="609FF249" w14:textId="3BE504E1" w:rsidR="003963AD" w:rsidRDefault="003963AD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Боголєй</w:t>
            </w:r>
            <w:proofErr w:type="spellEnd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Інна Георгіївна</w:t>
            </w:r>
          </w:p>
        </w:tc>
        <w:tc>
          <w:tcPr>
            <w:tcW w:w="2978" w:type="dxa"/>
          </w:tcPr>
          <w:p w14:paraId="731EB2DB" w14:textId="58771F4C" w:rsidR="003963AD" w:rsidRDefault="00FC4AEB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Бухгалтер</w:t>
            </w:r>
          </w:p>
        </w:tc>
        <w:tc>
          <w:tcPr>
            <w:tcW w:w="1695" w:type="dxa"/>
          </w:tcPr>
          <w:p w14:paraId="7BC081AD" w14:textId="4B75908C" w:rsidR="003963AD" w:rsidRDefault="00FD3792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3 000,00</w:t>
            </w:r>
            <w:bookmarkStart w:id="1" w:name="_GoBack"/>
            <w:bookmarkEnd w:id="1"/>
          </w:p>
        </w:tc>
      </w:tr>
      <w:tr w:rsidR="003963AD" w:rsidRPr="00A26122" w14:paraId="07F65001" w14:textId="77777777" w:rsidTr="00506FD5">
        <w:tc>
          <w:tcPr>
            <w:tcW w:w="988" w:type="dxa"/>
          </w:tcPr>
          <w:p w14:paraId="21739E34" w14:textId="0F67F3A8" w:rsidR="003963AD" w:rsidRDefault="003963AD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5</w:t>
            </w:r>
          </w:p>
        </w:tc>
        <w:tc>
          <w:tcPr>
            <w:tcW w:w="3684" w:type="dxa"/>
          </w:tcPr>
          <w:p w14:paraId="6B89075B" w14:textId="31561F33" w:rsidR="003963AD" w:rsidRDefault="003963AD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Прадивляний</w:t>
            </w:r>
            <w:proofErr w:type="spellEnd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Олександр Іванович</w:t>
            </w:r>
          </w:p>
        </w:tc>
        <w:tc>
          <w:tcPr>
            <w:tcW w:w="2978" w:type="dxa"/>
          </w:tcPr>
          <w:p w14:paraId="02EC1F6E" w14:textId="715EF694" w:rsidR="003963AD" w:rsidRDefault="00FC4AEB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Старший водій</w:t>
            </w:r>
          </w:p>
        </w:tc>
        <w:tc>
          <w:tcPr>
            <w:tcW w:w="1695" w:type="dxa"/>
          </w:tcPr>
          <w:p w14:paraId="377E6BB2" w14:textId="03BD66EA" w:rsidR="003963AD" w:rsidRDefault="00FD3792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6 500,00</w:t>
            </w:r>
          </w:p>
        </w:tc>
      </w:tr>
      <w:tr w:rsidR="00FC4AEB" w:rsidRPr="00A26122" w14:paraId="19AF5AFB" w14:textId="77777777" w:rsidTr="00506FD5">
        <w:tc>
          <w:tcPr>
            <w:tcW w:w="988" w:type="dxa"/>
          </w:tcPr>
          <w:p w14:paraId="55C686BD" w14:textId="77420A13" w:rsidR="00FC4AEB" w:rsidRDefault="00FC4AEB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6</w:t>
            </w:r>
          </w:p>
        </w:tc>
        <w:tc>
          <w:tcPr>
            <w:tcW w:w="3684" w:type="dxa"/>
          </w:tcPr>
          <w:p w14:paraId="3C2BF03B" w14:textId="1E73B58B" w:rsidR="00FC4AEB" w:rsidRDefault="00FC4AEB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Гончаренко Григорій Іванович</w:t>
            </w:r>
          </w:p>
        </w:tc>
        <w:tc>
          <w:tcPr>
            <w:tcW w:w="2978" w:type="dxa"/>
          </w:tcPr>
          <w:p w14:paraId="7CABCCAA" w14:textId="0D4F5874" w:rsidR="00FC4AEB" w:rsidRDefault="00FC4AEB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Рентгенолог </w:t>
            </w:r>
          </w:p>
        </w:tc>
        <w:tc>
          <w:tcPr>
            <w:tcW w:w="1695" w:type="dxa"/>
          </w:tcPr>
          <w:p w14:paraId="65D78FAA" w14:textId="549F7B2E" w:rsidR="00FC4AEB" w:rsidRDefault="00FC4AEB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5 000,00</w:t>
            </w:r>
          </w:p>
        </w:tc>
      </w:tr>
      <w:tr w:rsidR="00FC4AEB" w:rsidRPr="00A26122" w14:paraId="213498F0" w14:textId="77777777" w:rsidTr="00506FD5">
        <w:tc>
          <w:tcPr>
            <w:tcW w:w="988" w:type="dxa"/>
          </w:tcPr>
          <w:p w14:paraId="03A407A8" w14:textId="79DBFB63" w:rsidR="00FC4AEB" w:rsidRDefault="00FC4AEB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7</w:t>
            </w:r>
          </w:p>
        </w:tc>
        <w:tc>
          <w:tcPr>
            <w:tcW w:w="3684" w:type="dxa"/>
          </w:tcPr>
          <w:p w14:paraId="46C65B2C" w14:textId="56FF3216" w:rsidR="00FC4AEB" w:rsidRDefault="000A3A9F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Боковня</w:t>
            </w:r>
            <w:proofErr w:type="spellEnd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Наталія Володимирівна</w:t>
            </w:r>
          </w:p>
        </w:tc>
        <w:tc>
          <w:tcPr>
            <w:tcW w:w="2978" w:type="dxa"/>
          </w:tcPr>
          <w:p w14:paraId="42A48817" w14:textId="466B53F0" w:rsidR="00FC4AEB" w:rsidRDefault="000A3A9F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Сестра медична консультативно-діагностичного відділення </w:t>
            </w:r>
          </w:p>
        </w:tc>
        <w:tc>
          <w:tcPr>
            <w:tcW w:w="1695" w:type="dxa"/>
          </w:tcPr>
          <w:p w14:paraId="3D05C3C8" w14:textId="014F177E" w:rsidR="00FC4AEB" w:rsidRDefault="000A3A9F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3 000,00</w:t>
            </w:r>
          </w:p>
        </w:tc>
      </w:tr>
      <w:tr w:rsidR="000A3A9F" w:rsidRPr="00A26122" w14:paraId="2D9F4F75" w14:textId="77777777" w:rsidTr="00506FD5">
        <w:tc>
          <w:tcPr>
            <w:tcW w:w="988" w:type="dxa"/>
          </w:tcPr>
          <w:p w14:paraId="48FFD0FA" w14:textId="53B7F978" w:rsidR="000A3A9F" w:rsidRDefault="000A3A9F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8</w:t>
            </w:r>
          </w:p>
        </w:tc>
        <w:tc>
          <w:tcPr>
            <w:tcW w:w="3684" w:type="dxa"/>
          </w:tcPr>
          <w:p w14:paraId="1900EFA6" w14:textId="2C556B5B" w:rsidR="000A3A9F" w:rsidRDefault="000A3A9F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Дорошенко Валентина Петрівна</w:t>
            </w:r>
          </w:p>
        </w:tc>
        <w:tc>
          <w:tcPr>
            <w:tcW w:w="2978" w:type="dxa"/>
          </w:tcPr>
          <w:p w14:paraId="53F66B33" w14:textId="7C8936ED" w:rsidR="000A3A9F" w:rsidRDefault="000A3A9F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Старша медична сестра</w:t>
            </w:r>
          </w:p>
        </w:tc>
        <w:tc>
          <w:tcPr>
            <w:tcW w:w="1695" w:type="dxa"/>
          </w:tcPr>
          <w:p w14:paraId="2F7B70B3" w14:textId="047ADB0F" w:rsidR="000A3A9F" w:rsidRDefault="000A3A9F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3 000,00</w:t>
            </w:r>
          </w:p>
        </w:tc>
      </w:tr>
      <w:tr w:rsidR="000E60E8" w:rsidRPr="00A26122" w14:paraId="650D686A" w14:textId="77777777" w:rsidTr="00506FD5">
        <w:tc>
          <w:tcPr>
            <w:tcW w:w="988" w:type="dxa"/>
          </w:tcPr>
          <w:p w14:paraId="49715C52" w14:textId="4E6BA52A" w:rsidR="000E60E8" w:rsidRDefault="000E60E8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9</w:t>
            </w:r>
          </w:p>
        </w:tc>
        <w:tc>
          <w:tcPr>
            <w:tcW w:w="3684" w:type="dxa"/>
          </w:tcPr>
          <w:p w14:paraId="1CEF8C2F" w14:textId="0F5AE252" w:rsidR="000E60E8" w:rsidRDefault="000E60E8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Сідріста</w:t>
            </w:r>
            <w:proofErr w:type="spellEnd"/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 xml:space="preserve"> Ольга Анатоліївна</w:t>
            </w:r>
          </w:p>
        </w:tc>
        <w:tc>
          <w:tcPr>
            <w:tcW w:w="2978" w:type="dxa"/>
          </w:tcPr>
          <w:p w14:paraId="2CE1AB1C" w14:textId="29BEBE18" w:rsidR="000E60E8" w:rsidRDefault="000E60E8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Молодша медична сестра</w:t>
            </w:r>
          </w:p>
        </w:tc>
        <w:tc>
          <w:tcPr>
            <w:tcW w:w="1695" w:type="dxa"/>
          </w:tcPr>
          <w:p w14:paraId="686E2850" w14:textId="6D0ED7F8" w:rsidR="000E60E8" w:rsidRDefault="000E60E8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6 500,00</w:t>
            </w:r>
          </w:p>
        </w:tc>
      </w:tr>
      <w:tr w:rsidR="000E60E8" w:rsidRPr="00A26122" w14:paraId="7291D513" w14:textId="77777777" w:rsidTr="00506FD5">
        <w:tc>
          <w:tcPr>
            <w:tcW w:w="988" w:type="dxa"/>
          </w:tcPr>
          <w:p w14:paraId="692D9544" w14:textId="5D08F0D4" w:rsidR="000E60E8" w:rsidRDefault="000E60E8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10</w:t>
            </w:r>
          </w:p>
        </w:tc>
        <w:tc>
          <w:tcPr>
            <w:tcW w:w="3684" w:type="dxa"/>
          </w:tcPr>
          <w:p w14:paraId="14C44026" w14:textId="5D1A90B7" w:rsidR="000E60E8" w:rsidRDefault="000E60E8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Іваниця Валерія Анатоліївна</w:t>
            </w:r>
          </w:p>
        </w:tc>
        <w:tc>
          <w:tcPr>
            <w:tcW w:w="2978" w:type="dxa"/>
          </w:tcPr>
          <w:p w14:paraId="47DDC19A" w14:textId="7FA8FFCE" w:rsidR="000E60E8" w:rsidRDefault="00B525F8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Молодша медична сестра</w:t>
            </w:r>
          </w:p>
        </w:tc>
        <w:tc>
          <w:tcPr>
            <w:tcW w:w="1695" w:type="dxa"/>
          </w:tcPr>
          <w:p w14:paraId="21591BF2" w14:textId="52D834CA" w:rsidR="000E60E8" w:rsidRDefault="00B525F8" w:rsidP="00506FD5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6 500,00</w:t>
            </w:r>
          </w:p>
        </w:tc>
      </w:tr>
      <w:tr w:rsidR="00B525F8" w:rsidRPr="00A26122" w14:paraId="4CCB7A9B" w14:textId="77777777" w:rsidTr="00506FD5">
        <w:tc>
          <w:tcPr>
            <w:tcW w:w="988" w:type="dxa"/>
          </w:tcPr>
          <w:p w14:paraId="2CDDE9A7" w14:textId="0438F729" w:rsidR="00B525F8" w:rsidRDefault="00B525F8" w:rsidP="00B525F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11</w:t>
            </w:r>
          </w:p>
        </w:tc>
        <w:tc>
          <w:tcPr>
            <w:tcW w:w="3684" w:type="dxa"/>
          </w:tcPr>
          <w:p w14:paraId="58597506" w14:textId="09E5E03D" w:rsidR="00B525F8" w:rsidRDefault="00B525F8" w:rsidP="00B525F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Буяло Валентина Михайлівна</w:t>
            </w:r>
          </w:p>
        </w:tc>
        <w:tc>
          <w:tcPr>
            <w:tcW w:w="2978" w:type="dxa"/>
          </w:tcPr>
          <w:p w14:paraId="7AEB3A59" w14:textId="1960ACF2" w:rsidR="00B525F8" w:rsidRDefault="00B525F8" w:rsidP="00B525F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Молодша медична сестра</w:t>
            </w:r>
          </w:p>
        </w:tc>
        <w:tc>
          <w:tcPr>
            <w:tcW w:w="1695" w:type="dxa"/>
          </w:tcPr>
          <w:p w14:paraId="2D2A5A00" w14:textId="2CD77364" w:rsidR="00B525F8" w:rsidRDefault="00B525F8" w:rsidP="00B525F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6 500,00</w:t>
            </w:r>
          </w:p>
        </w:tc>
      </w:tr>
      <w:tr w:rsidR="00B525F8" w:rsidRPr="00A26122" w14:paraId="32677665" w14:textId="77777777" w:rsidTr="00D75D22">
        <w:tc>
          <w:tcPr>
            <w:tcW w:w="7650" w:type="dxa"/>
            <w:gridSpan w:val="3"/>
          </w:tcPr>
          <w:p w14:paraId="3A3880AF" w14:textId="3EF7EDE9" w:rsidR="00B525F8" w:rsidRDefault="00B525F8" w:rsidP="00B830DA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Всього:</w:t>
            </w:r>
          </w:p>
        </w:tc>
        <w:tc>
          <w:tcPr>
            <w:tcW w:w="1695" w:type="dxa"/>
          </w:tcPr>
          <w:p w14:paraId="24AD9630" w14:textId="391CC6F9" w:rsidR="00B525F8" w:rsidRDefault="00B830DA" w:rsidP="00B525F8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kern w:val="3"/>
                <w:sz w:val="26"/>
                <w:szCs w:val="26"/>
                <w:lang w:val="uk-UA" w:eastAsia="zh-CN" w:bidi="hi-IN"/>
              </w:rPr>
              <w:t>54000,00</w:t>
            </w:r>
          </w:p>
        </w:tc>
      </w:tr>
    </w:tbl>
    <w:p w14:paraId="0EED0949" w14:textId="5EB3D15F" w:rsidR="00C93B18" w:rsidRPr="00A26122" w:rsidRDefault="00C93B18" w:rsidP="00C93B18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1E7F9148" w14:textId="77777777" w:rsidR="008D7D8B" w:rsidRPr="00A26122" w:rsidRDefault="008D7D8B" w:rsidP="00C93B18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368A0086" w14:textId="77777777" w:rsidR="00C93B18" w:rsidRPr="00A26122" w:rsidRDefault="00C93B18" w:rsidP="00C93B18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  <w:r w:rsidRPr="00A26122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>Керуюча справами (секретар)</w:t>
      </w:r>
    </w:p>
    <w:p w14:paraId="6742E7B3" w14:textId="77777777" w:rsidR="00C93B18" w:rsidRPr="00A26122" w:rsidRDefault="00C93B18" w:rsidP="00C93B18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  <w:r w:rsidRPr="00A26122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>виконавчого комітету</w:t>
      </w:r>
      <w:r w:rsidRPr="00A26122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ab/>
      </w:r>
      <w:r w:rsidRPr="00A26122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ab/>
      </w:r>
      <w:r w:rsidRPr="00A26122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ab/>
      </w:r>
      <w:r w:rsidRPr="00A26122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ab/>
      </w:r>
      <w:r w:rsidRPr="00A26122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ab/>
      </w:r>
      <w:r w:rsidRPr="00A26122"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  <w:tab/>
        <w:t xml:space="preserve">    Альона СМІЛЯНЕЦЬ</w:t>
      </w:r>
    </w:p>
    <w:p w14:paraId="0BE3FDB4" w14:textId="200A2017" w:rsidR="00C93B18" w:rsidRDefault="00C93B18" w:rsidP="00B830DA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kern w:val="3"/>
          <w:sz w:val="26"/>
          <w:szCs w:val="26"/>
          <w:lang w:val="uk-UA" w:eastAsia="zh-CN" w:bidi="hi-IN"/>
        </w:rPr>
      </w:pPr>
    </w:p>
    <w:p w14:paraId="3F7DDFD5" w14:textId="77777777" w:rsidR="00B830DA" w:rsidRPr="00A26122" w:rsidRDefault="00B830DA" w:rsidP="00B830DA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tbl>
      <w:tblPr>
        <w:tblStyle w:val="a8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428"/>
        <w:gridCol w:w="720"/>
        <w:gridCol w:w="4320"/>
      </w:tblGrid>
      <w:tr w:rsidR="00C93B18" w:rsidRPr="00A26122" w14:paraId="369A4E78" w14:textId="77777777" w:rsidTr="00506FD5">
        <w:tc>
          <w:tcPr>
            <w:tcW w:w="4428" w:type="dxa"/>
          </w:tcPr>
          <w:p w14:paraId="4488A9A6" w14:textId="77777777" w:rsidR="00C93B18" w:rsidRPr="00455E53" w:rsidRDefault="00C93B18" w:rsidP="00506FD5">
            <w:pPr>
              <w:spacing w:after="0" w:line="240" w:lineRule="auto"/>
              <w:jc w:val="center"/>
              <w:rPr>
                <w:bCs/>
                <w:sz w:val="26"/>
                <w:szCs w:val="26"/>
              </w:rPr>
            </w:pPr>
            <w:r w:rsidRPr="00455E53">
              <w:rPr>
                <w:bCs/>
                <w:sz w:val="26"/>
                <w:szCs w:val="26"/>
              </w:rPr>
              <w:t>ПОГОДЖЕНО</w:t>
            </w:r>
          </w:p>
        </w:tc>
        <w:tc>
          <w:tcPr>
            <w:tcW w:w="720" w:type="dxa"/>
          </w:tcPr>
          <w:p w14:paraId="49E1152E" w14:textId="77777777" w:rsidR="00C93B18" w:rsidRPr="00455E53" w:rsidRDefault="00C93B18" w:rsidP="00506FD5">
            <w:pPr>
              <w:spacing w:after="0" w:line="240" w:lineRule="auto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4320" w:type="dxa"/>
          </w:tcPr>
          <w:p w14:paraId="5AF65150" w14:textId="77777777" w:rsidR="00C93B18" w:rsidRPr="00455E53" w:rsidRDefault="00C93B18" w:rsidP="00506FD5">
            <w:pPr>
              <w:spacing w:after="0" w:line="240" w:lineRule="auto"/>
              <w:jc w:val="center"/>
              <w:rPr>
                <w:bCs/>
                <w:sz w:val="26"/>
                <w:szCs w:val="26"/>
              </w:rPr>
            </w:pPr>
            <w:r w:rsidRPr="00455E53">
              <w:rPr>
                <w:bCs/>
                <w:sz w:val="26"/>
                <w:szCs w:val="26"/>
              </w:rPr>
              <w:t>ЗАТВЕРДЖЕНО</w:t>
            </w:r>
          </w:p>
        </w:tc>
      </w:tr>
      <w:tr w:rsidR="00C93B18" w:rsidRPr="00A26122" w14:paraId="2CA29E11" w14:textId="77777777" w:rsidTr="00506FD5">
        <w:tc>
          <w:tcPr>
            <w:tcW w:w="4428" w:type="dxa"/>
          </w:tcPr>
          <w:p w14:paraId="58C1145B" w14:textId="77777777" w:rsidR="00C93B18" w:rsidRPr="00455E53" w:rsidRDefault="00C93B18" w:rsidP="00506FD5">
            <w:pPr>
              <w:spacing w:after="0" w:line="240" w:lineRule="auto"/>
              <w:jc w:val="center"/>
              <w:rPr>
                <w:bCs/>
                <w:sz w:val="26"/>
                <w:szCs w:val="26"/>
              </w:rPr>
            </w:pPr>
          </w:p>
          <w:p w14:paraId="0236BAD5" w14:textId="77777777" w:rsidR="00C93B18" w:rsidRPr="00455E53" w:rsidRDefault="00C93B18" w:rsidP="00506FD5">
            <w:pPr>
              <w:spacing w:after="0" w:line="240" w:lineRule="auto"/>
              <w:jc w:val="center"/>
              <w:rPr>
                <w:bCs/>
                <w:sz w:val="26"/>
                <w:szCs w:val="26"/>
              </w:rPr>
            </w:pPr>
            <w:proofErr w:type="spellStart"/>
            <w:r w:rsidRPr="00455E53">
              <w:rPr>
                <w:bCs/>
                <w:sz w:val="26"/>
                <w:szCs w:val="26"/>
              </w:rPr>
              <w:t>рішенням</w:t>
            </w:r>
            <w:proofErr w:type="spellEnd"/>
            <w:r w:rsidRPr="00455E53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455E53">
              <w:rPr>
                <w:bCs/>
                <w:sz w:val="26"/>
                <w:szCs w:val="26"/>
              </w:rPr>
              <w:t>виконавчого</w:t>
            </w:r>
            <w:proofErr w:type="spellEnd"/>
            <w:r w:rsidRPr="00455E53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455E53">
              <w:rPr>
                <w:bCs/>
                <w:sz w:val="26"/>
                <w:szCs w:val="26"/>
              </w:rPr>
              <w:t>комітету</w:t>
            </w:r>
            <w:proofErr w:type="spellEnd"/>
          </w:p>
          <w:p w14:paraId="08AA33B5" w14:textId="77777777" w:rsidR="00C93B18" w:rsidRPr="00455E53" w:rsidRDefault="00C93B18" w:rsidP="00506FD5">
            <w:pPr>
              <w:spacing w:after="0" w:line="240" w:lineRule="auto"/>
              <w:jc w:val="center"/>
              <w:rPr>
                <w:bCs/>
                <w:sz w:val="26"/>
                <w:szCs w:val="26"/>
              </w:rPr>
            </w:pPr>
            <w:proofErr w:type="spellStart"/>
            <w:r w:rsidRPr="00455E53">
              <w:rPr>
                <w:bCs/>
                <w:sz w:val="26"/>
                <w:szCs w:val="26"/>
                <w:lang w:val="uk-UA"/>
              </w:rPr>
              <w:t>Димерської</w:t>
            </w:r>
            <w:proofErr w:type="spellEnd"/>
            <w:r w:rsidRPr="00455E53">
              <w:rPr>
                <w:bCs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455E53">
              <w:rPr>
                <w:bCs/>
                <w:sz w:val="26"/>
                <w:szCs w:val="26"/>
              </w:rPr>
              <w:t>селищної</w:t>
            </w:r>
            <w:proofErr w:type="spellEnd"/>
            <w:r w:rsidRPr="00455E53">
              <w:rPr>
                <w:bCs/>
                <w:sz w:val="26"/>
                <w:szCs w:val="26"/>
              </w:rPr>
              <w:t xml:space="preserve"> ради</w:t>
            </w:r>
          </w:p>
          <w:p w14:paraId="625F66A9" w14:textId="1A5237D7" w:rsidR="00C93B18" w:rsidRPr="00360F0F" w:rsidRDefault="00C93B18" w:rsidP="00360F0F">
            <w:pPr>
              <w:spacing w:after="0" w:line="240" w:lineRule="auto"/>
              <w:jc w:val="center"/>
              <w:rPr>
                <w:bCs/>
                <w:sz w:val="26"/>
                <w:szCs w:val="26"/>
                <w:lang w:val="uk-UA"/>
              </w:rPr>
            </w:pPr>
            <w:proofErr w:type="spellStart"/>
            <w:r w:rsidRPr="00455E53">
              <w:rPr>
                <w:bCs/>
                <w:sz w:val="26"/>
                <w:szCs w:val="26"/>
              </w:rPr>
              <w:t>від</w:t>
            </w:r>
            <w:proofErr w:type="spellEnd"/>
            <w:r w:rsidRPr="00455E53">
              <w:rPr>
                <w:bCs/>
                <w:sz w:val="26"/>
                <w:szCs w:val="26"/>
              </w:rPr>
              <w:t xml:space="preserve"> </w:t>
            </w:r>
            <w:r w:rsidR="00DB27F5" w:rsidRPr="00455E53">
              <w:rPr>
                <w:bCs/>
                <w:sz w:val="26"/>
                <w:szCs w:val="26"/>
                <w:lang w:val="uk-UA"/>
              </w:rPr>
              <w:t>2</w:t>
            </w:r>
            <w:r w:rsidR="004F0D45">
              <w:rPr>
                <w:bCs/>
                <w:sz w:val="26"/>
                <w:szCs w:val="26"/>
                <w:lang w:val="uk-UA"/>
              </w:rPr>
              <w:t>2 вересня</w:t>
            </w:r>
            <w:r w:rsidRPr="00455E53">
              <w:rPr>
                <w:bCs/>
                <w:sz w:val="26"/>
                <w:szCs w:val="26"/>
                <w:lang w:val="uk-UA"/>
              </w:rPr>
              <w:t xml:space="preserve"> 2023 року</w:t>
            </w:r>
            <w:r w:rsidRPr="00455E53">
              <w:rPr>
                <w:bCs/>
                <w:sz w:val="26"/>
                <w:szCs w:val="26"/>
              </w:rPr>
              <w:t xml:space="preserve"> </w:t>
            </w:r>
            <w:r w:rsidR="00360F0F">
              <w:rPr>
                <w:bCs/>
                <w:sz w:val="26"/>
                <w:szCs w:val="26"/>
                <w:lang w:val="uk-UA"/>
              </w:rPr>
              <w:t>№328</w:t>
            </w:r>
          </w:p>
          <w:p w14:paraId="00F24BE6" w14:textId="77777777" w:rsidR="00C93B18" w:rsidRPr="00455E53" w:rsidRDefault="00C93B18" w:rsidP="00506FD5">
            <w:pPr>
              <w:spacing w:after="0" w:line="240" w:lineRule="auto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720" w:type="dxa"/>
          </w:tcPr>
          <w:p w14:paraId="6A5675B8" w14:textId="77777777" w:rsidR="00C93B18" w:rsidRPr="00455E53" w:rsidRDefault="00C93B18" w:rsidP="00506FD5">
            <w:pPr>
              <w:spacing w:after="0" w:line="240" w:lineRule="auto"/>
              <w:rPr>
                <w:bCs/>
                <w:sz w:val="26"/>
                <w:szCs w:val="26"/>
              </w:rPr>
            </w:pPr>
          </w:p>
        </w:tc>
        <w:tc>
          <w:tcPr>
            <w:tcW w:w="4320" w:type="dxa"/>
          </w:tcPr>
          <w:p w14:paraId="11EEF268" w14:textId="2DEF5536" w:rsidR="00C93B18" w:rsidRPr="00455E53" w:rsidRDefault="00DB27F5" w:rsidP="00506FD5">
            <w:pPr>
              <w:spacing w:after="0" w:line="240" w:lineRule="auto"/>
              <w:jc w:val="center"/>
              <w:rPr>
                <w:bCs/>
                <w:sz w:val="26"/>
                <w:szCs w:val="26"/>
                <w:lang w:val="uk-UA"/>
              </w:rPr>
            </w:pPr>
            <w:r w:rsidRPr="00455E53">
              <w:rPr>
                <w:bCs/>
                <w:sz w:val="26"/>
                <w:szCs w:val="26"/>
                <w:lang w:val="uk-UA"/>
              </w:rPr>
              <w:t>Д</w:t>
            </w:r>
            <w:r w:rsidR="00C93B18" w:rsidRPr="00455E53">
              <w:rPr>
                <w:bCs/>
                <w:sz w:val="26"/>
                <w:szCs w:val="26"/>
              </w:rPr>
              <w:t>и</w:t>
            </w:r>
            <w:r w:rsidR="00C93B18" w:rsidRPr="00455E53">
              <w:rPr>
                <w:bCs/>
                <w:sz w:val="26"/>
                <w:szCs w:val="26"/>
                <w:lang w:val="uk-UA"/>
              </w:rPr>
              <w:t>ректор КПН «</w:t>
            </w:r>
            <w:proofErr w:type="spellStart"/>
            <w:r w:rsidR="00C93B18" w:rsidRPr="00455E53">
              <w:rPr>
                <w:bCs/>
                <w:sz w:val="26"/>
                <w:szCs w:val="26"/>
                <w:lang w:val="uk-UA"/>
              </w:rPr>
              <w:t>Димерська</w:t>
            </w:r>
            <w:proofErr w:type="spellEnd"/>
            <w:r w:rsidR="00C93B18" w:rsidRPr="00455E53">
              <w:rPr>
                <w:bCs/>
                <w:sz w:val="26"/>
                <w:szCs w:val="26"/>
                <w:lang w:val="uk-UA"/>
              </w:rPr>
              <w:t xml:space="preserve"> центральна селищна лікарня» </w:t>
            </w:r>
            <w:r w:rsidR="008D7D8B" w:rsidRPr="00455E53">
              <w:rPr>
                <w:bCs/>
                <w:sz w:val="26"/>
                <w:szCs w:val="26"/>
                <w:lang w:val="uk-UA"/>
              </w:rPr>
              <w:t xml:space="preserve"> </w:t>
            </w:r>
            <w:proofErr w:type="spellStart"/>
            <w:r w:rsidR="008D7D8B" w:rsidRPr="00455E53">
              <w:rPr>
                <w:bCs/>
                <w:sz w:val="26"/>
                <w:szCs w:val="26"/>
                <w:lang w:val="uk-UA"/>
              </w:rPr>
              <w:t>Димерської</w:t>
            </w:r>
            <w:proofErr w:type="spellEnd"/>
            <w:r w:rsidR="008D7D8B" w:rsidRPr="00455E53">
              <w:rPr>
                <w:bCs/>
                <w:sz w:val="26"/>
                <w:szCs w:val="26"/>
                <w:lang w:val="uk-UA"/>
              </w:rPr>
              <w:t xml:space="preserve"> селищної ради </w:t>
            </w:r>
          </w:p>
          <w:p w14:paraId="16D64791" w14:textId="589883D4" w:rsidR="00C93B18" w:rsidRPr="00455E53" w:rsidRDefault="00455E53" w:rsidP="00506FD5">
            <w:pPr>
              <w:spacing w:after="0" w:line="240" w:lineRule="auto"/>
              <w:rPr>
                <w:bCs/>
                <w:sz w:val="26"/>
                <w:szCs w:val="26"/>
                <w:lang w:val="uk-UA"/>
              </w:rPr>
            </w:pPr>
            <w:r>
              <w:rPr>
                <w:bCs/>
                <w:sz w:val="26"/>
                <w:szCs w:val="26"/>
                <w:lang w:val="uk-UA"/>
              </w:rPr>
              <w:t xml:space="preserve">                       </w:t>
            </w:r>
            <w:proofErr w:type="spellStart"/>
            <w:r w:rsidR="00DB27F5" w:rsidRPr="00455E53">
              <w:rPr>
                <w:bCs/>
                <w:sz w:val="26"/>
                <w:szCs w:val="26"/>
                <w:lang w:val="uk-UA"/>
              </w:rPr>
              <w:t>М.І.Нехаєнко</w:t>
            </w:r>
            <w:proofErr w:type="spellEnd"/>
          </w:p>
          <w:p w14:paraId="3584399A" w14:textId="7660A0B8" w:rsidR="00C93B18" w:rsidRPr="00455E53" w:rsidRDefault="00455E53" w:rsidP="00506FD5">
            <w:pPr>
              <w:spacing w:after="0" w:line="240" w:lineRule="auto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uk-UA"/>
              </w:rPr>
              <w:t xml:space="preserve">   </w:t>
            </w:r>
            <w:r w:rsidR="00852770" w:rsidRPr="00455E53">
              <w:rPr>
                <w:bCs/>
                <w:sz w:val="26"/>
                <w:szCs w:val="26"/>
                <w:lang w:val="uk-UA"/>
              </w:rPr>
              <w:t>2</w:t>
            </w:r>
            <w:r w:rsidR="004F0D45">
              <w:rPr>
                <w:bCs/>
                <w:sz w:val="26"/>
                <w:szCs w:val="26"/>
                <w:lang w:val="uk-UA"/>
              </w:rPr>
              <w:t>2 вересня</w:t>
            </w:r>
            <w:r w:rsidR="00484571" w:rsidRPr="00455E53">
              <w:rPr>
                <w:bCs/>
                <w:sz w:val="26"/>
                <w:szCs w:val="26"/>
                <w:lang w:val="uk-UA"/>
              </w:rPr>
              <w:t xml:space="preserve"> </w:t>
            </w:r>
            <w:r w:rsidR="00C93B18" w:rsidRPr="00455E53">
              <w:rPr>
                <w:bCs/>
                <w:sz w:val="26"/>
                <w:szCs w:val="26"/>
              </w:rPr>
              <w:t>20</w:t>
            </w:r>
            <w:r w:rsidR="00C93B18" w:rsidRPr="00455E53">
              <w:rPr>
                <w:bCs/>
                <w:sz w:val="26"/>
                <w:szCs w:val="26"/>
                <w:lang w:val="uk-UA"/>
              </w:rPr>
              <w:t>23</w:t>
            </w:r>
            <w:r w:rsidR="00C93B18" w:rsidRPr="00455E53">
              <w:rPr>
                <w:bCs/>
                <w:sz w:val="26"/>
                <w:szCs w:val="26"/>
              </w:rPr>
              <w:t xml:space="preserve"> року</w:t>
            </w:r>
          </w:p>
        </w:tc>
      </w:tr>
      <w:tr w:rsidR="00455E53" w:rsidRPr="00A26122" w14:paraId="5A849557" w14:textId="77777777" w:rsidTr="00506FD5">
        <w:tc>
          <w:tcPr>
            <w:tcW w:w="4428" w:type="dxa"/>
          </w:tcPr>
          <w:p w14:paraId="4ED2796D" w14:textId="77777777" w:rsidR="00455E53" w:rsidRPr="00455E53" w:rsidRDefault="00455E53" w:rsidP="00506FD5">
            <w:pPr>
              <w:spacing w:after="0" w:line="240" w:lineRule="auto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720" w:type="dxa"/>
          </w:tcPr>
          <w:p w14:paraId="7B891E97" w14:textId="77777777" w:rsidR="00455E53" w:rsidRPr="00455E53" w:rsidRDefault="00455E53" w:rsidP="00506FD5">
            <w:pPr>
              <w:spacing w:after="0" w:line="240" w:lineRule="auto"/>
              <w:rPr>
                <w:bCs/>
                <w:sz w:val="26"/>
                <w:szCs w:val="26"/>
              </w:rPr>
            </w:pPr>
          </w:p>
        </w:tc>
        <w:tc>
          <w:tcPr>
            <w:tcW w:w="4320" w:type="dxa"/>
          </w:tcPr>
          <w:p w14:paraId="56677872" w14:textId="77777777" w:rsidR="00455E53" w:rsidRPr="00455E53" w:rsidRDefault="00455E53" w:rsidP="00506FD5">
            <w:pPr>
              <w:spacing w:after="0" w:line="240" w:lineRule="auto"/>
              <w:jc w:val="center"/>
              <w:rPr>
                <w:bCs/>
                <w:sz w:val="26"/>
                <w:szCs w:val="26"/>
                <w:lang w:val="uk-UA"/>
              </w:rPr>
            </w:pPr>
          </w:p>
        </w:tc>
      </w:tr>
    </w:tbl>
    <w:p w14:paraId="035F2EA5" w14:textId="758D353F" w:rsidR="00993632" w:rsidRPr="00764BA7" w:rsidRDefault="00993632" w:rsidP="00604C77">
      <w:pPr>
        <w:pStyle w:val="a4"/>
        <w:rPr>
          <w:b/>
          <w:sz w:val="26"/>
          <w:szCs w:val="26"/>
          <w:lang w:val="uk-UA"/>
        </w:rPr>
      </w:pPr>
    </w:p>
    <w:sectPr w:rsidR="00993632" w:rsidRPr="00764BA7" w:rsidSect="00E57805">
      <w:pgSz w:w="11906" w:h="16838"/>
      <w:pgMar w:top="993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Sitka Smal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oto Sans CJK SC Regular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8233D"/>
    <w:multiLevelType w:val="hybridMultilevel"/>
    <w:tmpl w:val="F2D68128"/>
    <w:lvl w:ilvl="0" w:tplc="DBCE11F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6DD0291"/>
    <w:multiLevelType w:val="hybridMultilevel"/>
    <w:tmpl w:val="BFAEEB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596E8B"/>
    <w:multiLevelType w:val="hybridMultilevel"/>
    <w:tmpl w:val="56486880"/>
    <w:lvl w:ilvl="0" w:tplc="C65409AC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332342"/>
    <w:multiLevelType w:val="hybridMultilevel"/>
    <w:tmpl w:val="677C9648"/>
    <w:lvl w:ilvl="0" w:tplc="2000000F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790" w:hanging="360"/>
      </w:pPr>
    </w:lvl>
    <w:lvl w:ilvl="2" w:tplc="2000001B" w:tentative="1">
      <w:start w:val="1"/>
      <w:numFmt w:val="lowerRoman"/>
      <w:lvlText w:val="%3."/>
      <w:lvlJc w:val="right"/>
      <w:pPr>
        <w:ind w:left="2510" w:hanging="180"/>
      </w:pPr>
    </w:lvl>
    <w:lvl w:ilvl="3" w:tplc="2000000F" w:tentative="1">
      <w:start w:val="1"/>
      <w:numFmt w:val="decimal"/>
      <w:lvlText w:val="%4."/>
      <w:lvlJc w:val="left"/>
      <w:pPr>
        <w:ind w:left="3230" w:hanging="360"/>
      </w:pPr>
    </w:lvl>
    <w:lvl w:ilvl="4" w:tplc="20000019" w:tentative="1">
      <w:start w:val="1"/>
      <w:numFmt w:val="lowerLetter"/>
      <w:lvlText w:val="%5."/>
      <w:lvlJc w:val="left"/>
      <w:pPr>
        <w:ind w:left="3950" w:hanging="360"/>
      </w:pPr>
    </w:lvl>
    <w:lvl w:ilvl="5" w:tplc="2000001B" w:tentative="1">
      <w:start w:val="1"/>
      <w:numFmt w:val="lowerRoman"/>
      <w:lvlText w:val="%6."/>
      <w:lvlJc w:val="right"/>
      <w:pPr>
        <w:ind w:left="4670" w:hanging="180"/>
      </w:pPr>
    </w:lvl>
    <w:lvl w:ilvl="6" w:tplc="2000000F" w:tentative="1">
      <w:start w:val="1"/>
      <w:numFmt w:val="decimal"/>
      <w:lvlText w:val="%7."/>
      <w:lvlJc w:val="left"/>
      <w:pPr>
        <w:ind w:left="5390" w:hanging="360"/>
      </w:pPr>
    </w:lvl>
    <w:lvl w:ilvl="7" w:tplc="20000019" w:tentative="1">
      <w:start w:val="1"/>
      <w:numFmt w:val="lowerLetter"/>
      <w:lvlText w:val="%8."/>
      <w:lvlJc w:val="left"/>
      <w:pPr>
        <w:ind w:left="6110" w:hanging="360"/>
      </w:pPr>
    </w:lvl>
    <w:lvl w:ilvl="8" w:tplc="2000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0C4D1F95"/>
    <w:multiLevelType w:val="hybridMultilevel"/>
    <w:tmpl w:val="9878B8D8"/>
    <w:lvl w:ilvl="0" w:tplc="03949F1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376113"/>
    <w:multiLevelType w:val="hybridMultilevel"/>
    <w:tmpl w:val="73DE963C"/>
    <w:lvl w:ilvl="0" w:tplc="EBAE1D46">
      <w:start w:val="1"/>
      <w:numFmt w:val="decimal"/>
      <w:lvlText w:val="%1."/>
      <w:lvlJc w:val="left"/>
      <w:pPr>
        <w:ind w:left="1785" w:hanging="1065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A86303B"/>
    <w:multiLevelType w:val="hybridMultilevel"/>
    <w:tmpl w:val="3E0E30C4"/>
    <w:lvl w:ilvl="0" w:tplc="31DE7A5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497464"/>
    <w:multiLevelType w:val="hybridMultilevel"/>
    <w:tmpl w:val="B5E82188"/>
    <w:lvl w:ilvl="0" w:tplc="39A02396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  <w:color w:val="000000" w:themeColor="text1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FA33972"/>
    <w:multiLevelType w:val="hybridMultilevel"/>
    <w:tmpl w:val="6F9AE6B6"/>
    <w:lvl w:ilvl="0" w:tplc="64824A8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CD53FA"/>
    <w:multiLevelType w:val="hybridMultilevel"/>
    <w:tmpl w:val="770EF1CA"/>
    <w:lvl w:ilvl="0" w:tplc="77B01C20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  <w:color w:val="000000" w:themeColor="text1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3EBD1748"/>
    <w:multiLevelType w:val="hybridMultilevel"/>
    <w:tmpl w:val="AB241ADC"/>
    <w:lvl w:ilvl="0" w:tplc="E2FECFC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4A71B0"/>
    <w:multiLevelType w:val="multilevel"/>
    <w:tmpl w:val="C1F4592C"/>
    <w:lvl w:ilvl="0">
      <w:start w:val="2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1496" w:hanging="360"/>
      </w:pPr>
      <w:rPr>
        <w:b w:val="0"/>
        <w:sz w:val="28"/>
        <w:szCs w:val="28"/>
        <w:lang w:val="uk-UA"/>
      </w:rPr>
    </w:lvl>
    <w:lvl w:ilvl="2">
      <w:start w:val="1"/>
      <w:numFmt w:val="decimal"/>
      <w:lvlText w:val="%1.%2.%3."/>
      <w:lvlJc w:val="left"/>
      <w:pPr>
        <w:ind w:left="2660" w:hanging="720"/>
      </w:pPr>
    </w:lvl>
    <w:lvl w:ilvl="3">
      <w:start w:val="1"/>
      <w:numFmt w:val="decimal"/>
      <w:lvlText w:val="%1.%2.%3.%4."/>
      <w:lvlJc w:val="left"/>
      <w:pPr>
        <w:ind w:left="3417" w:hanging="720"/>
      </w:pPr>
    </w:lvl>
    <w:lvl w:ilvl="4">
      <w:start w:val="1"/>
      <w:numFmt w:val="decimal"/>
      <w:lvlText w:val="%1.%2.%3.%4.%5."/>
      <w:lvlJc w:val="left"/>
      <w:pPr>
        <w:ind w:left="4534" w:hanging="1080"/>
      </w:pPr>
    </w:lvl>
    <w:lvl w:ilvl="5">
      <w:start w:val="1"/>
      <w:numFmt w:val="decimal"/>
      <w:lvlText w:val="%1.%2.%3.%4.%5.%6."/>
      <w:lvlJc w:val="left"/>
      <w:pPr>
        <w:ind w:left="5291" w:hanging="1080"/>
      </w:pPr>
    </w:lvl>
    <w:lvl w:ilvl="6">
      <w:start w:val="1"/>
      <w:numFmt w:val="decimal"/>
      <w:lvlText w:val="%1.%2.%3.%4.%5.%6.%7."/>
      <w:lvlJc w:val="left"/>
      <w:pPr>
        <w:ind w:left="6408" w:hanging="1440"/>
      </w:pPr>
    </w:lvl>
    <w:lvl w:ilvl="7">
      <w:start w:val="1"/>
      <w:numFmt w:val="decimal"/>
      <w:lvlText w:val="%1.%2.%3.%4.%5.%6.%7.%8."/>
      <w:lvlJc w:val="left"/>
      <w:pPr>
        <w:ind w:left="7165" w:hanging="1440"/>
      </w:pPr>
    </w:lvl>
    <w:lvl w:ilvl="8">
      <w:start w:val="1"/>
      <w:numFmt w:val="decimal"/>
      <w:lvlText w:val="%1.%2.%3.%4.%5.%6.%7.%8.%9."/>
      <w:lvlJc w:val="left"/>
      <w:pPr>
        <w:ind w:left="8282" w:hanging="1800"/>
      </w:pPr>
    </w:lvl>
  </w:abstractNum>
  <w:abstractNum w:abstractNumId="12" w15:restartNumberingAfterBreak="0">
    <w:nsid w:val="5B273E41"/>
    <w:multiLevelType w:val="hybridMultilevel"/>
    <w:tmpl w:val="93BACD80"/>
    <w:lvl w:ilvl="0" w:tplc="E9E0D2E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6BA316DE"/>
    <w:multiLevelType w:val="hybridMultilevel"/>
    <w:tmpl w:val="7638DF22"/>
    <w:lvl w:ilvl="0" w:tplc="837CC41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78C61F0F"/>
    <w:multiLevelType w:val="hybridMultilevel"/>
    <w:tmpl w:val="7B56035E"/>
    <w:lvl w:ilvl="0" w:tplc="BFD25A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78D420CF"/>
    <w:multiLevelType w:val="hybridMultilevel"/>
    <w:tmpl w:val="26C6CBF2"/>
    <w:lvl w:ilvl="0" w:tplc="AE3A53B2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7D7B20A9"/>
    <w:multiLevelType w:val="hybridMultilevel"/>
    <w:tmpl w:val="66B0FA48"/>
    <w:lvl w:ilvl="0" w:tplc="2BBA069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4"/>
  </w:num>
  <w:num w:numId="4">
    <w:abstractNumId w:val="6"/>
  </w:num>
  <w:num w:numId="5">
    <w:abstractNumId w:val="17"/>
  </w:num>
  <w:num w:numId="6">
    <w:abstractNumId w:val="13"/>
  </w:num>
  <w:num w:numId="7">
    <w:abstractNumId w:val="10"/>
  </w:num>
  <w:num w:numId="8">
    <w:abstractNumId w:val="8"/>
  </w:num>
  <w:num w:numId="9">
    <w:abstractNumId w:val="2"/>
  </w:num>
  <w:num w:numId="10">
    <w:abstractNumId w:val="5"/>
  </w:num>
  <w:num w:numId="11">
    <w:abstractNumId w:val="15"/>
  </w:num>
  <w:num w:numId="12">
    <w:abstractNumId w:val="16"/>
  </w:num>
  <w:num w:numId="13">
    <w:abstractNumId w:val="0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14"/>
  </w:num>
  <w:num w:numId="17">
    <w:abstractNumId w:val="9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en-AU" w:vendorID="64" w:dllVersion="6" w:nlCheck="1" w:checkStyle="1"/>
  <w:activeWritingStyle w:appName="MSWord" w:lang="ru-RU" w:vendorID="64" w:dllVersion="4096" w:nlCheck="1" w:checkStyle="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4F7"/>
    <w:rsid w:val="0000362C"/>
    <w:rsid w:val="00016ABB"/>
    <w:rsid w:val="00024A1D"/>
    <w:rsid w:val="00047E03"/>
    <w:rsid w:val="000528F9"/>
    <w:rsid w:val="00054EF0"/>
    <w:rsid w:val="00060D22"/>
    <w:rsid w:val="000619E5"/>
    <w:rsid w:val="0008644D"/>
    <w:rsid w:val="000920AC"/>
    <w:rsid w:val="00093542"/>
    <w:rsid w:val="0009447A"/>
    <w:rsid w:val="000A3A9F"/>
    <w:rsid w:val="000A5480"/>
    <w:rsid w:val="000D0120"/>
    <w:rsid w:val="000D5C54"/>
    <w:rsid w:val="000D7BFB"/>
    <w:rsid w:val="000E49E7"/>
    <w:rsid w:val="000E603E"/>
    <w:rsid w:val="000E60E8"/>
    <w:rsid w:val="000F01AA"/>
    <w:rsid w:val="00102921"/>
    <w:rsid w:val="00105602"/>
    <w:rsid w:val="00105D4A"/>
    <w:rsid w:val="00110513"/>
    <w:rsid w:val="00112364"/>
    <w:rsid w:val="00125DC0"/>
    <w:rsid w:val="001357F8"/>
    <w:rsid w:val="00136295"/>
    <w:rsid w:val="00136A0D"/>
    <w:rsid w:val="00136D92"/>
    <w:rsid w:val="001414F7"/>
    <w:rsid w:val="00154DE1"/>
    <w:rsid w:val="001611D6"/>
    <w:rsid w:val="001614F9"/>
    <w:rsid w:val="00171161"/>
    <w:rsid w:val="001811C5"/>
    <w:rsid w:val="001866E6"/>
    <w:rsid w:val="00186F6F"/>
    <w:rsid w:val="00187EAD"/>
    <w:rsid w:val="00191CFC"/>
    <w:rsid w:val="001A1141"/>
    <w:rsid w:val="001B79A2"/>
    <w:rsid w:val="001C441F"/>
    <w:rsid w:val="001C52E0"/>
    <w:rsid w:val="001C5CA7"/>
    <w:rsid w:val="001C6CA9"/>
    <w:rsid w:val="001F1849"/>
    <w:rsid w:val="00201B1A"/>
    <w:rsid w:val="00204A60"/>
    <w:rsid w:val="0023415E"/>
    <w:rsid w:val="002341BE"/>
    <w:rsid w:val="00236F99"/>
    <w:rsid w:val="002426FC"/>
    <w:rsid w:val="00244B14"/>
    <w:rsid w:val="0025232C"/>
    <w:rsid w:val="00265134"/>
    <w:rsid w:val="0026656F"/>
    <w:rsid w:val="00272DDD"/>
    <w:rsid w:val="0027693F"/>
    <w:rsid w:val="0028069E"/>
    <w:rsid w:val="00284863"/>
    <w:rsid w:val="00286033"/>
    <w:rsid w:val="00286694"/>
    <w:rsid w:val="002A20A8"/>
    <w:rsid w:val="002A4F57"/>
    <w:rsid w:val="002C7871"/>
    <w:rsid w:val="002C797D"/>
    <w:rsid w:val="002C79FB"/>
    <w:rsid w:val="002D5671"/>
    <w:rsid w:val="002D63B2"/>
    <w:rsid w:val="002E1E2E"/>
    <w:rsid w:val="002E4A38"/>
    <w:rsid w:val="002E5574"/>
    <w:rsid w:val="002E6E11"/>
    <w:rsid w:val="002F5958"/>
    <w:rsid w:val="002F7559"/>
    <w:rsid w:val="003079B2"/>
    <w:rsid w:val="00314AE6"/>
    <w:rsid w:val="00315F94"/>
    <w:rsid w:val="00322544"/>
    <w:rsid w:val="00323D79"/>
    <w:rsid w:val="00340152"/>
    <w:rsid w:val="003402B3"/>
    <w:rsid w:val="003403EB"/>
    <w:rsid w:val="00343B9D"/>
    <w:rsid w:val="003456F0"/>
    <w:rsid w:val="00345E16"/>
    <w:rsid w:val="003461A4"/>
    <w:rsid w:val="00357342"/>
    <w:rsid w:val="00360F0F"/>
    <w:rsid w:val="00362EB5"/>
    <w:rsid w:val="0036706F"/>
    <w:rsid w:val="00371D66"/>
    <w:rsid w:val="0038465A"/>
    <w:rsid w:val="00384EDF"/>
    <w:rsid w:val="00391120"/>
    <w:rsid w:val="00392110"/>
    <w:rsid w:val="003963AD"/>
    <w:rsid w:val="003A09EA"/>
    <w:rsid w:val="003A2E9E"/>
    <w:rsid w:val="003B0D97"/>
    <w:rsid w:val="003B45A4"/>
    <w:rsid w:val="003C0226"/>
    <w:rsid w:val="003C6490"/>
    <w:rsid w:val="003D474C"/>
    <w:rsid w:val="003E14DA"/>
    <w:rsid w:val="003F4977"/>
    <w:rsid w:val="003F5019"/>
    <w:rsid w:val="00401278"/>
    <w:rsid w:val="0040265B"/>
    <w:rsid w:val="0040348F"/>
    <w:rsid w:val="0041179A"/>
    <w:rsid w:val="00414AE4"/>
    <w:rsid w:val="0042312F"/>
    <w:rsid w:val="004515FE"/>
    <w:rsid w:val="00455E53"/>
    <w:rsid w:val="0046337B"/>
    <w:rsid w:val="00466A6E"/>
    <w:rsid w:val="0047505F"/>
    <w:rsid w:val="00483FF1"/>
    <w:rsid w:val="004841A8"/>
    <w:rsid w:val="00484571"/>
    <w:rsid w:val="004A0642"/>
    <w:rsid w:val="004A51C1"/>
    <w:rsid w:val="004B540D"/>
    <w:rsid w:val="004E00D4"/>
    <w:rsid w:val="004E4EC8"/>
    <w:rsid w:val="004F00D7"/>
    <w:rsid w:val="004F0D45"/>
    <w:rsid w:val="00500E05"/>
    <w:rsid w:val="00504E7E"/>
    <w:rsid w:val="00506B37"/>
    <w:rsid w:val="00532BDB"/>
    <w:rsid w:val="00545E56"/>
    <w:rsid w:val="005537AB"/>
    <w:rsid w:val="00555FEC"/>
    <w:rsid w:val="0058433D"/>
    <w:rsid w:val="0058491D"/>
    <w:rsid w:val="005A7501"/>
    <w:rsid w:val="005B4B34"/>
    <w:rsid w:val="005E6917"/>
    <w:rsid w:val="005F164B"/>
    <w:rsid w:val="00604C77"/>
    <w:rsid w:val="00616480"/>
    <w:rsid w:val="006236B4"/>
    <w:rsid w:val="00632CAD"/>
    <w:rsid w:val="00634F54"/>
    <w:rsid w:val="006411FC"/>
    <w:rsid w:val="00646F22"/>
    <w:rsid w:val="00647532"/>
    <w:rsid w:val="00650C7A"/>
    <w:rsid w:val="00667A7C"/>
    <w:rsid w:val="00671922"/>
    <w:rsid w:val="00672B9B"/>
    <w:rsid w:val="00677445"/>
    <w:rsid w:val="0068342D"/>
    <w:rsid w:val="00690304"/>
    <w:rsid w:val="00692986"/>
    <w:rsid w:val="00696208"/>
    <w:rsid w:val="006969ED"/>
    <w:rsid w:val="006A2646"/>
    <w:rsid w:val="006B5211"/>
    <w:rsid w:val="006C1D5A"/>
    <w:rsid w:val="006E1294"/>
    <w:rsid w:val="006E6B23"/>
    <w:rsid w:val="006F04D8"/>
    <w:rsid w:val="006F4F4A"/>
    <w:rsid w:val="00702166"/>
    <w:rsid w:val="00702C23"/>
    <w:rsid w:val="00716F7D"/>
    <w:rsid w:val="00723A65"/>
    <w:rsid w:val="007245B6"/>
    <w:rsid w:val="007524E5"/>
    <w:rsid w:val="007527C3"/>
    <w:rsid w:val="007551BA"/>
    <w:rsid w:val="00764BA7"/>
    <w:rsid w:val="007732D7"/>
    <w:rsid w:val="007A0104"/>
    <w:rsid w:val="007C1BF6"/>
    <w:rsid w:val="007D2FF2"/>
    <w:rsid w:val="007D769B"/>
    <w:rsid w:val="0080570C"/>
    <w:rsid w:val="00813893"/>
    <w:rsid w:val="00814B36"/>
    <w:rsid w:val="00823052"/>
    <w:rsid w:val="00825D1F"/>
    <w:rsid w:val="008363B3"/>
    <w:rsid w:val="00847D57"/>
    <w:rsid w:val="00852770"/>
    <w:rsid w:val="00890823"/>
    <w:rsid w:val="00893618"/>
    <w:rsid w:val="0089437A"/>
    <w:rsid w:val="008A4283"/>
    <w:rsid w:val="008A4674"/>
    <w:rsid w:val="008B3800"/>
    <w:rsid w:val="008B5360"/>
    <w:rsid w:val="008C2B6C"/>
    <w:rsid w:val="008D4A24"/>
    <w:rsid w:val="008D7D8B"/>
    <w:rsid w:val="008E059E"/>
    <w:rsid w:val="008E2717"/>
    <w:rsid w:val="008F1504"/>
    <w:rsid w:val="00901AE7"/>
    <w:rsid w:val="009045B7"/>
    <w:rsid w:val="00906554"/>
    <w:rsid w:val="0091298F"/>
    <w:rsid w:val="0091528C"/>
    <w:rsid w:val="00920087"/>
    <w:rsid w:val="00927E82"/>
    <w:rsid w:val="009354BD"/>
    <w:rsid w:val="00937655"/>
    <w:rsid w:val="009421CD"/>
    <w:rsid w:val="0095286A"/>
    <w:rsid w:val="009557EF"/>
    <w:rsid w:val="00971A4D"/>
    <w:rsid w:val="00993632"/>
    <w:rsid w:val="00996414"/>
    <w:rsid w:val="009C4273"/>
    <w:rsid w:val="009C4290"/>
    <w:rsid w:val="009C5421"/>
    <w:rsid w:val="009E7D0A"/>
    <w:rsid w:val="009F58F4"/>
    <w:rsid w:val="009F619D"/>
    <w:rsid w:val="00A01A2E"/>
    <w:rsid w:val="00A15F84"/>
    <w:rsid w:val="00A26122"/>
    <w:rsid w:val="00A32964"/>
    <w:rsid w:val="00A36AF3"/>
    <w:rsid w:val="00A50734"/>
    <w:rsid w:val="00A552C6"/>
    <w:rsid w:val="00A571E4"/>
    <w:rsid w:val="00A607A7"/>
    <w:rsid w:val="00A64DD4"/>
    <w:rsid w:val="00A82B2F"/>
    <w:rsid w:val="00A82CF3"/>
    <w:rsid w:val="00A91940"/>
    <w:rsid w:val="00A92172"/>
    <w:rsid w:val="00AA0675"/>
    <w:rsid w:val="00AA5FBE"/>
    <w:rsid w:val="00AB092F"/>
    <w:rsid w:val="00AB2194"/>
    <w:rsid w:val="00AB324E"/>
    <w:rsid w:val="00AC0C6A"/>
    <w:rsid w:val="00AD0E94"/>
    <w:rsid w:val="00AD4C12"/>
    <w:rsid w:val="00AD4DD2"/>
    <w:rsid w:val="00AE3926"/>
    <w:rsid w:val="00AE56C0"/>
    <w:rsid w:val="00AE57EF"/>
    <w:rsid w:val="00B04441"/>
    <w:rsid w:val="00B06AE1"/>
    <w:rsid w:val="00B07163"/>
    <w:rsid w:val="00B148E0"/>
    <w:rsid w:val="00B1692C"/>
    <w:rsid w:val="00B525F8"/>
    <w:rsid w:val="00B56CD8"/>
    <w:rsid w:val="00B70927"/>
    <w:rsid w:val="00B70968"/>
    <w:rsid w:val="00B74876"/>
    <w:rsid w:val="00B830DA"/>
    <w:rsid w:val="00B9619F"/>
    <w:rsid w:val="00BA1FE9"/>
    <w:rsid w:val="00BA6ACC"/>
    <w:rsid w:val="00BB0816"/>
    <w:rsid w:val="00BB099A"/>
    <w:rsid w:val="00BB590C"/>
    <w:rsid w:val="00BC183E"/>
    <w:rsid w:val="00BC615F"/>
    <w:rsid w:val="00BC7FF8"/>
    <w:rsid w:val="00BD1620"/>
    <w:rsid w:val="00BF39D3"/>
    <w:rsid w:val="00BF411B"/>
    <w:rsid w:val="00C00986"/>
    <w:rsid w:val="00C07241"/>
    <w:rsid w:val="00C11EBD"/>
    <w:rsid w:val="00C24561"/>
    <w:rsid w:val="00C24D0B"/>
    <w:rsid w:val="00C35F2B"/>
    <w:rsid w:val="00C36FA6"/>
    <w:rsid w:val="00C45E0B"/>
    <w:rsid w:val="00C46158"/>
    <w:rsid w:val="00C47B17"/>
    <w:rsid w:val="00C50A99"/>
    <w:rsid w:val="00C514E6"/>
    <w:rsid w:val="00C62812"/>
    <w:rsid w:val="00C93B18"/>
    <w:rsid w:val="00C964B3"/>
    <w:rsid w:val="00CA0205"/>
    <w:rsid w:val="00CB44AA"/>
    <w:rsid w:val="00CB61E1"/>
    <w:rsid w:val="00CB6BD4"/>
    <w:rsid w:val="00CD20CA"/>
    <w:rsid w:val="00CD2D86"/>
    <w:rsid w:val="00CE1F91"/>
    <w:rsid w:val="00CE37A0"/>
    <w:rsid w:val="00CE77DB"/>
    <w:rsid w:val="00CF1160"/>
    <w:rsid w:val="00CF4E08"/>
    <w:rsid w:val="00CF7C4E"/>
    <w:rsid w:val="00D07003"/>
    <w:rsid w:val="00D126DD"/>
    <w:rsid w:val="00D2723E"/>
    <w:rsid w:val="00D27587"/>
    <w:rsid w:val="00D44A84"/>
    <w:rsid w:val="00D51A76"/>
    <w:rsid w:val="00D543E1"/>
    <w:rsid w:val="00D620AB"/>
    <w:rsid w:val="00D63D80"/>
    <w:rsid w:val="00D64AD5"/>
    <w:rsid w:val="00D65B97"/>
    <w:rsid w:val="00D72076"/>
    <w:rsid w:val="00D84DB9"/>
    <w:rsid w:val="00D979D8"/>
    <w:rsid w:val="00DA3599"/>
    <w:rsid w:val="00DA536E"/>
    <w:rsid w:val="00DA746F"/>
    <w:rsid w:val="00DB1AFD"/>
    <w:rsid w:val="00DB27F5"/>
    <w:rsid w:val="00DB7502"/>
    <w:rsid w:val="00DC0BDE"/>
    <w:rsid w:val="00DC753A"/>
    <w:rsid w:val="00DC7B89"/>
    <w:rsid w:val="00DD612D"/>
    <w:rsid w:val="00DF2FE2"/>
    <w:rsid w:val="00E0025D"/>
    <w:rsid w:val="00E04128"/>
    <w:rsid w:val="00E11E32"/>
    <w:rsid w:val="00E207CD"/>
    <w:rsid w:val="00E21327"/>
    <w:rsid w:val="00E3374B"/>
    <w:rsid w:val="00E4289E"/>
    <w:rsid w:val="00E47991"/>
    <w:rsid w:val="00E50A8E"/>
    <w:rsid w:val="00E514C9"/>
    <w:rsid w:val="00E53521"/>
    <w:rsid w:val="00E55991"/>
    <w:rsid w:val="00E57805"/>
    <w:rsid w:val="00E60753"/>
    <w:rsid w:val="00E60948"/>
    <w:rsid w:val="00E70169"/>
    <w:rsid w:val="00E7080B"/>
    <w:rsid w:val="00E8231D"/>
    <w:rsid w:val="00E97992"/>
    <w:rsid w:val="00ED2B17"/>
    <w:rsid w:val="00EE05F5"/>
    <w:rsid w:val="00EE2ABB"/>
    <w:rsid w:val="00EF7B5D"/>
    <w:rsid w:val="00F029C6"/>
    <w:rsid w:val="00F02A4E"/>
    <w:rsid w:val="00F0447F"/>
    <w:rsid w:val="00F049AF"/>
    <w:rsid w:val="00F05303"/>
    <w:rsid w:val="00F07821"/>
    <w:rsid w:val="00F13617"/>
    <w:rsid w:val="00F24BA5"/>
    <w:rsid w:val="00F25077"/>
    <w:rsid w:val="00F4322A"/>
    <w:rsid w:val="00F45F90"/>
    <w:rsid w:val="00F465FA"/>
    <w:rsid w:val="00F47218"/>
    <w:rsid w:val="00F50EEE"/>
    <w:rsid w:val="00F52A6A"/>
    <w:rsid w:val="00F65DD0"/>
    <w:rsid w:val="00F73704"/>
    <w:rsid w:val="00F761C1"/>
    <w:rsid w:val="00F76AEF"/>
    <w:rsid w:val="00F839C0"/>
    <w:rsid w:val="00F85750"/>
    <w:rsid w:val="00F92623"/>
    <w:rsid w:val="00F95E71"/>
    <w:rsid w:val="00F97A62"/>
    <w:rsid w:val="00FA4F66"/>
    <w:rsid w:val="00FB5286"/>
    <w:rsid w:val="00FC30CD"/>
    <w:rsid w:val="00FC4AEB"/>
    <w:rsid w:val="00FC6ED5"/>
    <w:rsid w:val="00FD3792"/>
    <w:rsid w:val="00FE1E49"/>
    <w:rsid w:val="00FF1DE0"/>
    <w:rsid w:val="00FF5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67C62"/>
  <w15:docId w15:val="{6591B91A-10C4-4589-A7C6-D50631269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D63B2"/>
    <w:pPr>
      <w:spacing w:after="200" w:line="276" w:lineRule="auto"/>
    </w:pPr>
    <w:rPr>
      <w:rFonts w:ascii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2D63B2"/>
    <w:rPr>
      <w:color w:val="0000FF"/>
      <w:u w:val="single"/>
    </w:rPr>
  </w:style>
  <w:style w:type="paragraph" w:styleId="a4">
    <w:name w:val="No Spacing"/>
    <w:uiPriority w:val="1"/>
    <w:qFormat/>
    <w:rsid w:val="002D63B2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customStyle="1" w:styleId="1">
    <w:name w:val="Без интервала1"/>
    <w:qFormat/>
    <w:rsid w:val="002D63B2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5">
    <w:name w:val="List Paragraph"/>
    <w:basedOn w:val="a"/>
    <w:uiPriority w:val="34"/>
    <w:qFormat/>
    <w:rsid w:val="003456F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F2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2FE2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99"/>
    <w:rsid w:val="00E04128"/>
    <w:pPr>
      <w:spacing w:after="0" w:line="240" w:lineRule="auto"/>
    </w:pPr>
    <w:rPr>
      <w:rFonts w:ascii="Times New Roman" w:hAnsi="Times New Roman" w:cs="Times New Roman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E04128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rvts0">
    <w:name w:val="rvts0"/>
    <w:rsid w:val="001C5CA7"/>
  </w:style>
  <w:style w:type="character" w:customStyle="1" w:styleId="rvts23">
    <w:name w:val="rvts23"/>
    <w:rsid w:val="001C5CA7"/>
  </w:style>
  <w:style w:type="paragraph" w:customStyle="1" w:styleId="aa">
    <w:name w:val="Нормальний текст"/>
    <w:basedOn w:val="a"/>
    <w:rsid w:val="00E57805"/>
    <w:pPr>
      <w:spacing w:before="120" w:after="0" w:line="240" w:lineRule="auto"/>
      <w:ind w:firstLine="567"/>
    </w:pPr>
    <w:rPr>
      <w:rFonts w:ascii="Antiqua" w:eastAsia="Times New Roman" w:hAnsi="Antiqua"/>
      <w:sz w:val="26"/>
      <w:lang w:val="uk-UA" w:eastAsia="ru-RU"/>
    </w:rPr>
  </w:style>
  <w:style w:type="character" w:styleId="ab">
    <w:name w:val="Strong"/>
    <w:basedOn w:val="a0"/>
    <w:uiPriority w:val="22"/>
    <w:qFormat/>
    <w:rsid w:val="001A1141"/>
    <w:rPr>
      <w:b/>
      <w:bCs/>
    </w:rPr>
  </w:style>
  <w:style w:type="paragraph" w:customStyle="1" w:styleId="rvps2">
    <w:name w:val="rvps2"/>
    <w:basedOn w:val="a"/>
    <w:qFormat/>
    <w:rsid w:val="00F049AF"/>
    <w:pPr>
      <w:spacing w:beforeAutospacing="1" w:afterAutospacing="1" w:line="240" w:lineRule="auto"/>
    </w:pPr>
    <w:rPr>
      <w:rFonts w:eastAsia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40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90727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4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06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504</Words>
  <Characters>2874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Секретарь</dc:creator>
  <cp:lastModifiedBy>UserГ</cp:lastModifiedBy>
  <cp:revision>7</cp:revision>
  <cp:lastPrinted>2023-09-29T09:27:00Z</cp:lastPrinted>
  <dcterms:created xsi:type="dcterms:W3CDTF">2023-09-19T10:59:00Z</dcterms:created>
  <dcterms:modified xsi:type="dcterms:W3CDTF">2023-09-29T09:30:00Z</dcterms:modified>
</cp:coreProperties>
</file>